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C" w:rsidRPr="00276160" w:rsidRDefault="009B369C" w:rsidP="009B369C">
      <w:pPr>
        <w:jc w:val="both"/>
        <w:rPr>
          <w:b/>
          <w:sz w:val="32"/>
          <w:szCs w:val="32"/>
        </w:rPr>
      </w:pPr>
    </w:p>
    <w:p w:rsidR="009B369C" w:rsidRPr="00276160" w:rsidRDefault="009B369C" w:rsidP="009B369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276160">
        <w:rPr>
          <w:b/>
          <w:bCs/>
          <w:color w:val="000000"/>
          <w:sz w:val="32"/>
          <w:szCs w:val="32"/>
        </w:rPr>
        <w:t xml:space="preserve">государственное бюджетное общеобразовательное учреждение Самарской области средняя общеобразовательная школа пос. Восточный муниципального района </w:t>
      </w:r>
      <w:proofErr w:type="spellStart"/>
      <w:r w:rsidRPr="00276160">
        <w:rPr>
          <w:b/>
          <w:bCs/>
          <w:color w:val="000000"/>
          <w:sz w:val="32"/>
          <w:szCs w:val="32"/>
        </w:rPr>
        <w:t>Большечерниговский</w:t>
      </w:r>
      <w:proofErr w:type="spellEnd"/>
      <w:r w:rsidRPr="00276160">
        <w:rPr>
          <w:b/>
          <w:bCs/>
          <w:color w:val="000000"/>
          <w:sz w:val="32"/>
          <w:szCs w:val="32"/>
        </w:rPr>
        <w:t xml:space="preserve"> Самарской области</w:t>
      </w:r>
    </w:p>
    <w:p w:rsidR="009B369C" w:rsidRPr="00276160" w:rsidRDefault="009B369C" w:rsidP="009B369C">
      <w:pPr>
        <w:jc w:val="center"/>
        <w:rPr>
          <w:b/>
          <w:sz w:val="32"/>
          <w:szCs w:val="32"/>
        </w:rPr>
      </w:pPr>
    </w:p>
    <w:p w:rsidR="009B369C" w:rsidRPr="00276160" w:rsidRDefault="009B369C" w:rsidP="009B369C">
      <w:pPr>
        <w:jc w:val="center"/>
        <w:rPr>
          <w:b/>
          <w:sz w:val="32"/>
          <w:szCs w:val="32"/>
        </w:rPr>
      </w:pPr>
    </w:p>
    <w:p w:rsidR="009B369C" w:rsidRPr="00276160" w:rsidRDefault="009B369C" w:rsidP="009B369C">
      <w:pPr>
        <w:jc w:val="center"/>
        <w:rPr>
          <w:sz w:val="32"/>
          <w:szCs w:val="32"/>
        </w:rPr>
      </w:pPr>
    </w:p>
    <w:p w:rsidR="009B369C" w:rsidRPr="00276160" w:rsidRDefault="009B369C" w:rsidP="009B369C">
      <w:pPr>
        <w:jc w:val="center"/>
        <w:rPr>
          <w:sz w:val="32"/>
          <w:szCs w:val="32"/>
        </w:rPr>
      </w:pPr>
    </w:p>
    <w:p w:rsidR="009B369C" w:rsidRPr="00276160" w:rsidRDefault="009B369C" w:rsidP="009B369C">
      <w:pPr>
        <w:jc w:val="center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Урок математики в 4 классе</w:t>
      </w:r>
    </w:p>
    <w:p w:rsidR="009B369C" w:rsidRPr="00276160" w:rsidRDefault="009B369C" w:rsidP="009B369C">
      <w:pPr>
        <w:jc w:val="center"/>
        <w:rPr>
          <w:b/>
          <w:sz w:val="32"/>
          <w:szCs w:val="32"/>
        </w:rPr>
      </w:pPr>
      <w:r w:rsidRPr="00276160">
        <w:rPr>
          <w:b/>
          <w:sz w:val="32"/>
          <w:szCs w:val="32"/>
        </w:rPr>
        <w:t>УМК «Школа России»</w:t>
      </w: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 xml:space="preserve">Тема: </w:t>
      </w: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«Письменное умножение на двузначное число».</w:t>
      </w:r>
    </w:p>
    <w:p w:rsidR="009B369C" w:rsidRPr="00276160" w:rsidRDefault="009B369C" w:rsidP="009B369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9B369C" w:rsidRPr="00276160" w:rsidRDefault="009B369C" w:rsidP="009B369C">
      <w:pPr>
        <w:jc w:val="center"/>
        <w:rPr>
          <w:color w:val="999999"/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</w:p>
    <w:p w:rsidR="009B369C" w:rsidRPr="00276160" w:rsidRDefault="009B369C" w:rsidP="009B369C">
      <w:pPr>
        <w:jc w:val="right"/>
        <w:rPr>
          <w:sz w:val="32"/>
          <w:szCs w:val="32"/>
        </w:rPr>
      </w:pPr>
      <w:r w:rsidRPr="00276160">
        <w:rPr>
          <w:sz w:val="32"/>
          <w:szCs w:val="32"/>
        </w:rPr>
        <w:t xml:space="preserve">Подготовила </w:t>
      </w:r>
    </w:p>
    <w:p w:rsidR="009B369C" w:rsidRPr="00276160" w:rsidRDefault="009B369C" w:rsidP="009B369C">
      <w:pPr>
        <w:pStyle w:val="a3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276160">
        <w:rPr>
          <w:rFonts w:ascii="Times New Roman" w:hAnsi="Times New Roman"/>
          <w:b/>
          <w:i/>
          <w:sz w:val="32"/>
          <w:szCs w:val="32"/>
        </w:rPr>
        <w:t>Колузанова</w:t>
      </w:r>
      <w:proofErr w:type="spellEnd"/>
      <w:r w:rsidRPr="00276160">
        <w:rPr>
          <w:rFonts w:ascii="Times New Roman" w:hAnsi="Times New Roman"/>
          <w:b/>
          <w:i/>
          <w:sz w:val="32"/>
          <w:szCs w:val="32"/>
        </w:rPr>
        <w:t xml:space="preserve"> Александра Юрьевна</w:t>
      </w:r>
    </w:p>
    <w:p w:rsidR="009B369C" w:rsidRPr="00276160" w:rsidRDefault="009B369C" w:rsidP="009B369C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276160">
        <w:rPr>
          <w:rFonts w:ascii="Times New Roman" w:hAnsi="Times New Roman"/>
          <w:sz w:val="32"/>
          <w:szCs w:val="32"/>
        </w:rPr>
        <w:t xml:space="preserve">учитель начальных классов </w:t>
      </w:r>
    </w:p>
    <w:p w:rsidR="009B369C" w:rsidRPr="00276160" w:rsidRDefault="009B369C" w:rsidP="009B369C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276160">
        <w:rPr>
          <w:rFonts w:ascii="Times New Roman" w:hAnsi="Times New Roman"/>
          <w:sz w:val="32"/>
          <w:szCs w:val="32"/>
        </w:rPr>
        <w:t>1 категории</w:t>
      </w:r>
    </w:p>
    <w:p w:rsidR="009B369C" w:rsidRPr="00276160" w:rsidRDefault="009B369C" w:rsidP="009B369C">
      <w:pPr>
        <w:shd w:val="clear" w:color="auto" w:fill="FFFFFF"/>
        <w:jc w:val="right"/>
        <w:rPr>
          <w:sz w:val="32"/>
          <w:szCs w:val="32"/>
        </w:rPr>
      </w:pPr>
      <w:r w:rsidRPr="00276160">
        <w:rPr>
          <w:sz w:val="32"/>
          <w:szCs w:val="32"/>
        </w:rPr>
        <w:t xml:space="preserve">ГБОУ СОШ пос. Восточный </w:t>
      </w:r>
      <w:proofErr w:type="spellStart"/>
      <w:r w:rsidRPr="00276160">
        <w:rPr>
          <w:sz w:val="32"/>
          <w:szCs w:val="32"/>
        </w:rPr>
        <w:t>Большечерниговского</w:t>
      </w:r>
      <w:proofErr w:type="spellEnd"/>
      <w:r w:rsidRPr="00276160">
        <w:rPr>
          <w:sz w:val="32"/>
          <w:szCs w:val="32"/>
        </w:rPr>
        <w:t xml:space="preserve"> района</w:t>
      </w:r>
    </w:p>
    <w:p w:rsidR="009B369C" w:rsidRDefault="009B369C" w:rsidP="009B369C">
      <w:pPr>
        <w:shd w:val="clear" w:color="auto" w:fill="FFFFFF"/>
        <w:jc w:val="right"/>
        <w:rPr>
          <w:sz w:val="32"/>
          <w:szCs w:val="32"/>
        </w:rPr>
      </w:pPr>
      <w:r w:rsidRPr="00276160">
        <w:rPr>
          <w:sz w:val="32"/>
          <w:szCs w:val="32"/>
        </w:rPr>
        <w:t xml:space="preserve"> Самарской области</w:t>
      </w:r>
    </w:p>
    <w:p w:rsidR="00A33A90" w:rsidRDefault="00A33A90" w:rsidP="009B369C">
      <w:pPr>
        <w:shd w:val="clear" w:color="auto" w:fill="FFFFFF"/>
        <w:jc w:val="right"/>
        <w:rPr>
          <w:sz w:val="32"/>
          <w:szCs w:val="32"/>
        </w:rPr>
      </w:pPr>
    </w:p>
    <w:p w:rsidR="00A33A90" w:rsidRDefault="00A33A90" w:rsidP="009B369C">
      <w:pPr>
        <w:shd w:val="clear" w:color="auto" w:fill="FFFFFF"/>
        <w:jc w:val="right"/>
        <w:rPr>
          <w:sz w:val="32"/>
          <w:szCs w:val="32"/>
        </w:rPr>
      </w:pPr>
    </w:p>
    <w:p w:rsidR="00A33A90" w:rsidRDefault="00A33A90" w:rsidP="009B369C">
      <w:pPr>
        <w:shd w:val="clear" w:color="auto" w:fill="FFFFFF"/>
        <w:jc w:val="right"/>
        <w:rPr>
          <w:sz w:val="32"/>
          <w:szCs w:val="32"/>
        </w:rPr>
      </w:pPr>
    </w:p>
    <w:p w:rsidR="00A33A90" w:rsidRDefault="00A33A90" w:rsidP="009B369C">
      <w:pPr>
        <w:shd w:val="clear" w:color="auto" w:fill="FFFFFF"/>
        <w:jc w:val="right"/>
        <w:rPr>
          <w:sz w:val="32"/>
          <w:szCs w:val="32"/>
        </w:rPr>
      </w:pPr>
    </w:p>
    <w:p w:rsidR="00A33A90" w:rsidRPr="00276160" w:rsidRDefault="00A33A90" w:rsidP="009B369C">
      <w:pPr>
        <w:shd w:val="clear" w:color="auto" w:fill="FFFFFF"/>
        <w:jc w:val="right"/>
        <w:rPr>
          <w:sz w:val="32"/>
          <w:szCs w:val="32"/>
        </w:rPr>
      </w:pPr>
      <w:bookmarkStart w:id="0" w:name="_GoBack"/>
      <w:bookmarkEnd w:id="0"/>
    </w:p>
    <w:p w:rsidR="009B369C" w:rsidRPr="00276160" w:rsidRDefault="009B369C" w:rsidP="009B369C">
      <w:pPr>
        <w:jc w:val="center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lastRenderedPageBreak/>
        <w:t>Место в системе уроков:</w:t>
      </w:r>
      <w:r w:rsidRPr="00276160">
        <w:rPr>
          <w:bCs/>
          <w:sz w:val="32"/>
          <w:szCs w:val="32"/>
        </w:rPr>
        <w:t xml:space="preserve"> </w:t>
      </w:r>
    </w:p>
    <w:p w:rsidR="009B369C" w:rsidRDefault="009B369C" w:rsidP="009B369C">
      <w:p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 xml:space="preserve">   второй урок по теме: «Письменно</w:t>
      </w:r>
      <w:r w:rsidR="00276160">
        <w:rPr>
          <w:bCs/>
          <w:sz w:val="32"/>
          <w:szCs w:val="32"/>
        </w:rPr>
        <w:t>е умножение на двузначное число»</w:t>
      </w:r>
    </w:p>
    <w:p w:rsidR="00276160" w:rsidRDefault="00276160" w:rsidP="009B369C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276160" w:rsidRPr="00276160" w:rsidRDefault="00276160" w:rsidP="009B369C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ЦЕЛИ УРОКА.</w:t>
      </w:r>
    </w:p>
    <w:p w:rsidR="009B369C" w:rsidRPr="00276160" w:rsidRDefault="009B369C" w:rsidP="009B369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rPr>
          <w:b/>
          <w:sz w:val="32"/>
          <w:szCs w:val="32"/>
        </w:rPr>
      </w:pPr>
      <w:r w:rsidRPr="00276160">
        <w:rPr>
          <w:b/>
          <w:sz w:val="32"/>
          <w:szCs w:val="32"/>
          <w:u w:val="single"/>
        </w:rPr>
        <w:t>Образовательная</w:t>
      </w:r>
      <w:r w:rsidRPr="00276160">
        <w:rPr>
          <w:b/>
          <w:sz w:val="32"/>
          <w:szCs w:val="32"/>
        </w:rPr>
        <w:t xml:space="preserve">: </w:t>
      </w:r>
      <w:r w:rsidRPr="00276160">
        <w:rPr>
          <w:b/>
          <w:sz w:val="32"/>
          <w:szCs w:val="32"/>
        </w:rPr>
        <w:tab/>
      </w:r>
    </w:p>
    <w:p w:rsidR="009B369C" w:rsidRPr="00276160" w:rsidRDefault="009B369C" w:rsidP="009B369C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>повторить алгоритм письменного умножения на двузначное число;</w:t>
      </w:r>
    </w:p>
    <w:p w:rsidR="009B369C" w:rsidRPr="00276160" w:rsidRDefault="009B369C" w:rsidP="009B369C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>закрепить навык письменного умножения на двузначное число;</w:t>
      </w:r>
    </w:p>
    <w:p w:rsidR="009B369C" w:rsidRPr="00276160" w:rsidRDefault="009B369C" w:rsidP="009B369C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32"/>
          <w:szCs w:val="32"/>
        </w:rPr>
      </w:pPr>
      <w:proofErr w:type="gramStart"/>
      <w:r w:rsidRPr="00276160">
        <w:rPr>
          <w:sz w:val="32"/>
          <w:szCs w:val="32"/>
        </w:rPr>
        <w:t>закрепить  умение</w:t>
      </w:r>
      <w:proofErr w:type="gramEnd"/>
      <w:r w:rsidRPr="00276160">
        <w:rPr>
          <w:sz w:val="32"/>
          <w:szCs w:val="32"/>
        </w:rPr>
        <w:t xml:space="preserve"> решать задачи на движение в противоположных направлениях;</w:t>
      </w:r>
    </w:p>
    <w:p w:rsidR="009B369C" w:rsidRPr="00276160" w:rsidRDefault="009B369C" w:rsidP="009B369C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 xml:space="preserve">закрепить умение решать простые и </w:t>
      </w:r>
      <w:proofErr w:type="gramStart"/>
      <w:r w:rsidRPr="00276160">
        <w:rPr>
          <w:sz w:val="32"/>
          <w:szCs w:val="32"/>
        </w:rPr>
        <w:t>сложные  уравнения</w:t>
      </w:r>
      <w:proofErr w:type="gramEnd"/>
      <w:r w:rsidRPr="00276160">
        <w:rPr>
          <w:sz w:val="32"/>
          <w:szCs w:val="32"/>
        </w:rPr>
        <w:t>;</w:t>
      </w:r>
    </w:p>
    <w:p w:rsidR="009B369C" w:rsidRPr="00276160" w:rsidRDefault="009B369C" w:rsidP="009B369C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>повторить название геометрических фигур;</w:t>
      </w:r>
    </w:p>
    <w:p w:rsidR="009B369C" w:rsidRPr="00276160" w:rsidRDefault="009B369C" w:rsidP="009B369C">
      <w:pPr>
        <w:autoSpaceDE w:val="0"/>
        <w:autoSpaceDN w:val="0"/>
        <w:adjustRightInd w:val="0"/>
        <w:rPr>
          <w:b/>
          <w:sz w:val="32"/>
          <w:szCs w:val="32"/>
        </w:rPr>
      </w:pPr>
      <w:r w:rsidRPr="00276160">
        <w:rPr>
          <w:b/>
          <w:sz w:val="32"/>
          <w:szCs w:val="32"/>
          <w:u w:val="single"/>
        </w:rPr>
        <w:t>Развивающая:</w:t>
      </w:r>
    </w:p>
    <w:p w:rsidR="009B369C" w:rsidRPr="00276160" w:rsidRDefault="009B369C" w:rsidP="009B369C">
      <w:pPr>
        <w:numPr>
          <w:ilvl w:val="0"/>
          <w:numId w:val="4"/>
        </w:numPr>
        <w:autoSpaceDE w:val="0"/>
        <w:autoSpaceDN w:val="0"/>
        <w:adjustRightInd w:val="0"/>
        <w:rPr>
          <w:sz w:val="32"/>
          <w:szCs w:val="32"/>
        </w:rPr>
      </w:pPr>
      <w:r w:rsidRPr="00276160">
        <w:rPr>
          <w:sz w:val="32"/>
          <w:szCs w:val="32"/>
        </w:rPr>
        <w:t>развивать навык устного счёта;</w:t>
      </w:r>
    </w:p>
    <w:p w:rsidR="009B369C" w:rsidRPr="00276160" w:rsidRDefault="009B369C" w:rsidP="009B369C">
      <w:pPr>
        <w:numPr>
          <w:ilvl w:val="0"/>
          <w:numId w:val="4"/>
        </w:numPr>
        <w:autoSpaceDE w:val="0"/>
        <w:autoSpaceDN w:val="0"/>
        <w:adjustRightInd w:val="0"/>
        <w:rPr>
          <w:sz w:val="32"/>
          <w:szCs w:val="32"/>
        </w:rPr>
      </w:pPr>
      <w:r w:rsidRPr="00276160">
        <w:rPr>
          <w:sz w:val="32"/>
          <w:szCs w:val="32"/>
        </w:rPr>
        <w:t>совершенствовать мыслительные операции: анализа, сопоставления;</w:t>
      </w:r>
    </w:p>
    <w:p w:rsidR="009B369C" w:rsidRPr="00276160" w:rsidRDefault="009B369C" w:rsidP="009B369C">
      <w:pPr>
        <w:numPr>
          <w:ilvl w:val="0"/>
          <w:numId w:val="4"/>
        </w:numPr>
        <w:autoSpaceDE w:val="0"/>
        <w:autoSpaceDN w:val="0"/>
        <w:adjustRightInd w:val="0"/>
        <w:rPr>
          <w:sz w:val="32"/>
          <w:szCs w:val="32"/>
        </w:rPr>
      </w:pPr>
      <w:r w:rsidRPr="00276160">
        <w:rPr>
          <w:sz w:val="32"/>
          <w:szCs w:val="32"/>
        </w:rPr>
        <w:t>развитие умения аргументировать своё мнение;</w:t>
      </w:r>
    </w:p>
    <w:p w:rsidR="009B369C" w:rsidRPr="00276160" w:rsidRDefault="009B369C" w:rsidP="009B369C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>развивать интерес детей к математике, их математические способности;</w:t>
      </w:r>
    </w:p>
    <w:p w:rsidR="009B369C" w:rsidRPr="00276160" w:rsidRDefault="009B369C" w:rsidP="009B369C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32"/>
          <w:szCs w:val="32"/>
        </w:rPr>
      </w:pPr>
      <w:r w:rsidRPr="00276160">
        <w:rPr>
          <w:sz w:val="32"/>
          <w:szCs w:val="32"/>
        </w:rPr>
        <w:t xml:space="preserve">развитие мыслительной деятельности, познавательной активности, </w:t>
      </w:r>
      <w:proofErr w:type="gramStart"/>
      <w:r w:rsidRPr="00276160">
        <w:rPr>
          <w:sz w:val="32"/>
          <w:szCs w:val="32"/>
        </w:rPr>
        <w:t>мышления,  наблюдательности</w:t>
      </w:r>
      <w:proofErr w:type="gramEnd"/>
      <w:r w:rsidRPr="00276160">
        <w:rPr>
          <w:sz w:val="32"/>
          <w:szCs w:val="32"/>
        </w:rPr>
        <w:t>, внимания, памяти;</w:t>
      </w:r>
    </w:p>
    <w:p w:rsidR="009B369C" w:rsidRPr="00276160" w:rsidRDefault="009B369C" w:rsidP="009B369C">
      <w:pPr>
        <w:numPr>
          <w:ilvl w:val="0"/>
          <w:numId w:val="2"/>
        </w:numPr>
        <w:jc w:val="both"/>
        <w:rPr>
          <w:sz w:val="32"/>
          <w:szCs w:val="32"/>
        </w:rPr>
      </w:pPr>
      <w:r w:rsidRPr="00276160">
        <w:rPr>
          <w:sz w:val="32"/>
          <w:szCs w:val="32"/>
        </w:rPr>
        <w:t>развитие умения давать самооценку своей деятельности;</w:t>
      </w:r>
    </w:p>
    <w:p w:rsidR="009B369C" w:rsidRPr="00276160" w:rsidRDefault="009B369C" w:rsidP="009B369C">
      <w:pPr>
        <w:tabs>
          <w:tab w:val="left" w:pos="720"/>
        </w:tabs>
        <w:autoSpaceDE w:val="0"/>
        <w:autoSpaceDN w:val="0"/>
        <w:adjustRightInd w:val="0"/>
        <w:rPr>
          <w:b/>
          <w:sz w:val="32"/>
          <w:szCs w:val="32"/>
        </w:rPr>
      </w:pPr>
      <w:r w:rsidRPr="00276160">
        <w:rPr>
          <w:b/>
          <w:sz w:val="32"/>
          <w:szCs w:val="32"/>
          <w:u w:val="single"/>
        </w:rPr>
        <w:t>Воспитательная</w:t>
      </w:r>
      <w:r w:rsidRPr="00276160">
        <w:rPr>
          <w:b/>
          <w:sz w:val="32"/>
          <w:szCs w:val="32"/>
        </w:rPr>
        <w:t>:</w:t>
      </w:r>
    </w:p>
    <w:p w:rsidR="009B369C" w:rsidRPr="00276160" w:rsidRDefault="009B369C" w:rsidP="009B369C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276160">
        <w:rPr>
          <w:sz w:val="32"/>
          <w:szCs w:val="32"/>
        </w:rPr>
        <w:t>воспитывать дисциплинированность, ответственность, способность сопереживать, самоуважение; активность, усидчивость, прилежание, любознательность, заинтересованность и пытливость в процессе учения;</w:t>
      </w:r>
    </w:p>
    <w:p w:rsidR="009B369C" w:rsidRPr="00276160" w:rsidRDefault="009B369C" w:rsidP="009B369C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proofErr w:type="gramStart"/>
      <w:r w:rsidRPr="00276160">
        <w:rPr>
          <w:sz w:val="32"/>
          <w:szCs w:val="32"/>
        </w:rPr>
        <w:t>воспитывать  взаимопомощь</w:t>
      </w:r>
      <w:proofErr w:type="gramEnd"/>
      <w:r w:rsidRPr="00276160">
        <w:rPr>
          <w:sz w:val="32"/>
          <w:szCs w:val="32"/>
        </w:rPr>
        <w:t>, взаимовыручку;</w:t>
      </w:r>
    </w:p>
    <w:p w:rsidR="009B369C" w:rsidRPr="00276160" w:rsidRDefault="009B369C" w:rsidP="009B369C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276160">
        <w:rPr>
          <w:sz w:val="32"/>
          <w:szCs w:val="32"/>
        </w:rPr>
        <w:t xml:space="preserve">воспитание и укрепление </w:t>
      </w:r>
      <w:proofErr w:type="gramStart"/>
      <w:r w:rsidRPr="00276160">
        <w:rPr>
          <w:sz w:val="32"/>
          <w:szCs w:val="32"/>
        </w:rPr>
        <w:t>интереса  к</w:t>
      </w:r>
      <w:proofErr w:type="gramEnd"/>
      <w:r w:rsidRPr="00276160">
        <w:rPr>
          <w:sz w:val="32"/>
          <w:szCs w:val="32"/>
        </w:rPr>
        <w:t xml:space="preserve"> математике;</w:t>
      </w:r>
    </w:p>
    <w:p w:rsidR="009B369C" w:rsidRPr="00276160" w:rsidRDefault="009B369C" w:rsidP="009B369C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276160">
        <w:rPr>
          <w:sz w:val="32"/>
          <w:szCs w:val="32"/>
        </w:rPr>
        <w:t xml:space="preserve">создание благоприятного психологического климата для возможности раскрытия потенциала каждого ребенка. </w:t>
      </w:r>
    </w:p>
    <w:p w:rsidR="009B369C" w:rsidRPr="00276160" w:rsidRDefault="009B369C" w:rsidP="009B369C">
      <w:pPr>
        <w:rPr>
          <w:sz w:val="32"/>
          <w:szCs w:val="32"/>
        </w:rPr>
      </w:pPr>
    </w:p>
    <w:p w:rsidR="009B369C" w:rsidRPr="00276160" w:rsidRDefault="009B369C" w:rsidP="009B369C">
      <w:pPr>
        <w:rPr>
          <w:sz w:val="32"/>
          <w:szCs w:val="32"/>
        </w:rPr>
      </w:pPr>
      <w:r w:rsidRPr="00276160">
        <w:rPr>
          <w:sz w:val="32"/>
          <w:szCs w:val="32"/>
        </w:rPr>
        <w:t xml:space="preserve">   </w:t>
      </w:r>
      <w:r w:rsidRPr="00276160">
        <w:rPr>
          <w:b/>
          <w:sz w:val="32"/>
          <w:szCs w:val="32"/>
        </w:rPr>
        <w:t>Оборудование</w:t>
      </w:r>
      <w:r w:rsidRPr="00276160">
        <w:rPr>
          <w:sz w:val="32"/>
          <w:szCs w:val="32"/>
        </w:rPr>
        <w:t xml:space="preserve">: персональный компьютер с программой </w:t>
      </w:r>
      <w:r w:rsidRPr="00276160">
        <w:rPr>
          <w:sz w:val="32"/>
          <w:szCs w:val="32"/>
          <w:lang w:val="en-US"/>
        </w:rPr>
        <w:t>PowerPoint</w:t>
      </w:r>
      <w:r w:rsidRPr="00276160">
        <w:rPr>
          <w:sz w:val="32"/>
          <w:szCs w:val="32"/>
        </w:rPr>
        <w:t xml:space="preserve">, медиа-проектор, лист самооценки, карточка «Математического лото», текст задачи, таблица-алгоритм, сигнальные веера.     </w:t>
      </w:r>
    </w:p>
    <w:p w:rsidR="009B369C" w:rsidRPr="00276160" w:rsidRDefault="009B369C" w:rsidP="009B369C">
      <w:pPr>
        <w:ind w:left="360"/>
        <w:jc w:val="both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Cs/>
          <w:sz w:val="32"/>
          <w:szCs w:val="32"/>
        </w:rPr>
        <w:t xml:space="preserve">      </w:t>
      </w:r>
      <w:r w:rsidRPr="00276160">
        <w:rPr>
          <w:b/>
          <w:bCs/>
          <w:sz w:val="32"/>
          <w:szCs w:val="32"/>
        </w:rPr>
        <w:t xml:space="preserve">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 w:rsidRPr="00276160">
        <w:rPr>
          <w:b/>
          <w:bCs/>
          <w:sz w:val="32"/>
          <w:szCs w:val="32"/>
          <w:u w:val="single"/>
        </w:rPr>
        <w:t xml:space="preserve">1. Организационный момент. Эмоциональный настрой.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Звенит звонок </w:t>
      </w:r>
      <w:proofErr w:type="gramStart"/>
      <w:r w:rsidRPr="00276160">
        <w:rPr>
          <w:sz w:val="32"/>
          <w:szCs w:val="32"/>
        </w:rPr>
        <w:t>веселый,</w:t>
      </w:r>
      <w:r w:rsidRPr="00276160">
        <w:rPr>
          <w:sz w:val="32"/>
          <w:szCs w:val="32"/>
        </w:rPr>
        <w:br/>
        <w:t>Зовет</w:t>
      </w:r>
      <w:proofErr w:type="gramEnd"/>
      <w:r w:rsidRPr="00276160">
        <w:rPr>
          <w:sz w:val="32"/>
          <w:szCs w:val="32"/>
        </w:rPr>
        <w:t xml:space="preserve"> нас на урок.</w:t>
      </w:r>
      <w:r w:rsidRPr="00276160">
        <w:rPr>
          <w:sz w:val="32"/>
          <w:szCs w:val="32"/>
        </w:rPr>
        <w:br/>
        <w:t>Такой порядок в школе,</w:t>
      </w:r>
      <w:r w:rsidRPr="00276160">
        <w:rPr>
          <w:sz w:val="32"/>
          <w:szCs w:val="32"/>
        </w:rPr>
        <w:br/>
        <w:t>Не забывай дружок!</w:t>
      </w:r>
      <w:r w:rsidRPr="00276160">
        <w:rPr>
          <w:sz w:val="32"/>
          <w:szCs w:val="32"/>
        </w:rPr>
        <w:br/>
        <w:t>Все у парты ровно встали,</w:t>
      </w:r>
      <w:r w:rsidRPr="00276160">
        <w:rPr>
          <w:sz w:val="32"/>
          <w:szCs w:val="32"/>
        </w:rPr>
        <w:br/>
        <w:t>Улыбнулись, подравнялись.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Поздоровались с гостями.</w:t>
      </w:r>
      <w:r w:rsidRPr="00276160">
        <w:rPr>
          <w:sz w:val="32"/>
          <w:szCs w:val="32"/>
        </w:rPr>
        <w:br/>
        <w:t>Тихо сели за свой стол.</w:t>
      </w:r>
      <w:r w:rsidRPr="00276160">
        <w:rPr>
          <w:sz w:val="32"/>
          <w:szCs w:val="32"/>
        </w:rPr>
        <w:br/>
        <w:t>Начинаем наш урок математики.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25" type="#_x0000_t75" style="width:108pt;height:81.75pt">
            <v:imagedata r:id="rId5" o:title=""/>
          </v:shape>
        </w:pict>
      </w:r>
      <w:r w:rsidR="009B369C" w:rsidRPr="00276160">
        <w:rPr>
          <w:sz w:val="32"/>
          <w:szCs w:val="32"/>
        </w:rPr>
        <w:t xml:space="preserve"> СЛАЙД 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Математика – это одна из самых важных и древних наук. Слово «математика» пришло из древнегреческого языка.  </w:t>
      </w:r>
      <w:proofErr w:type="spellStart"/>
      <w:r w:rsidRPr="00276160">
        <w:rPr>
          <w:sz w:val="32"/>
          <w:szCs w:val="32"/>
        </w:rPr>
        <w:t>Мантейн</w:t>
      </w:r>
      <w:proofErr w:type="spellEnd"/>
      <w:r w:rsidRPr="00276160">
        <w:rPr>
          <w:sz w:val="32"/>
          <w:szCs w:val="32"/>
        </w:rPr>
        <w:t xml:space="preserve"> – это значит учиться, приобретать знания.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600200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  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Математика призвана развивать логическое мышление, внимание, память. Недаром её называют гимнастикой ума.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Ребята, а что от вас требуется, чтобы урок прошел успешно?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(внимание, трудолюбие, усидчивость, хорошие знания, сообразительность, память)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Моя цель – помочь вам в достижении ваших целей.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lastRenderedPageBreak/>
        <w:t xml:space="preserve">     На партах у каждого из вас лежит листок самооценки, вы помните, как с ним работать. (если ребёнок уверен в знаниях по данному вопросу - ставит +; сомневается - ставит + -; не уверен - ставит минус).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i/>
          <w:sz w:val="32"/>
          <w:szCs w:val="32"/>
        </w:rPr>
      </w:pPr>
      <w:r w:rsidRPr="00276160">
        <w:rPr>
          <w:sz w:val="32"/>
          <w:szCs w:val="32"/>
        </w:rPr>
        <w:t xml:space="preserve">      </w:t>
      </w:r>
      <w:r w:rsidRPr="00276160">
        <w:rPr>
          <w:i/>
          <w:sz w:val="32"/>
          <w:szCs w:val="32"/>
        </w:rPr>
        <w:t>Учитель, собрав листы, видит – над каким вопросом надо поработать ещё раз и кому какую индивидуальную помощь надо оказать.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bCs/>
          <w:sz w:val="32"/>
          <w:szCs w:val="32"/>
        </w:rPr>
        <w:t>Лист самооценки: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0"/>
        <w:gridCol w:w="5185"/>
        <w:gridCol w:w="1843"/>
      </w:tblGrid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№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Вид задания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Выполнение задания</w:t>
            </w: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Названия геометрических фигур.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Задание на внимание. «Что изменилось»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Решение математических выражений. Числовой кроссворд.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Знание алгоритма умножения.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Решение выражений с применением алгоритма. 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Самостоятельная работа. Математическое лото.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Решение задачи.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9B369C" w:rsidRPr="00276160" w:rsidTr="00A54B7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9B36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Решение уравнений. 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</w:tbl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                                                                                                              Слайд.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Не забывайте определить для себя, как вы усвоили материал, выявить свои собственные затруднения, чтобы затем их устранить.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Ну что, приступим к работе!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 w:rsidRPr="00276160">
        <w:rPr>
          <w:b/>
          <w:bCs/>
          <w:sz w:val="32"/>
          <w:szCs w:val="32"/>
          <w:u w:val="single"/>
        </w:rPr>
        <w:t>2.Устные упражнения. Актуализация знаний.</w:t>
      </w:r>
    </w:p>
    <w:p w:rsidR="009B369C" w:rsidRPr="00276160" w:rsidRDefault="009B369C" w:rsidP="009B369C">
      <w:pPr>
        <w:autoSpaceDE w:val="0"/>
        <w:autoSpaceDN w:val="0"/>
        <w:adjustRightInd w:val="0"/>
        <w:spacing w:line="0" w:lineRule="atLeast"/>
        <w:rPr>
          <w:sz w:val="32"/>
          <w:szCs w:val="32"/>
        </w:rPr>
      </w:pPr>
      <w:r w:rsidRPr="00276160">
        <w:rPr>
          <w:sz w:val="32"/>
          <w:szCs w:val="32"/>
        </w:rPr>
        <w:t>Математику часто называют царицей наук.</w:t>
      </w:r>
    </w:p>
    <w:p w:rsidR="009B369C" w:rsidRPr="00276160" w:rsidRDefault="009B369C" w:rsidP="009B369C">
      <w:pPr>
        <w:autoSpaceDE w:val="0"/>
        <w:autoSpaceDN w:val="0"/>
        <w:adjustRightInd w:val="0"/>
        <w:spacing w:line="0" w:lineRule="atLeast"/>
        <w:rPr>
          <w:sz w:val="32"/>
          <w:szCs w:val="32"/>
        </w:rPr>
      </w:pPr>
      <w:r w:rsidRPr="00276160">
        <w:rPr>
          <w:sz w:val="32"/>
          <w:szCs w:val="32"/>
        </w:rPr>
        <w:t xml:space="preserve">Не случайно ей такой почет, </w:t>
      </w:r>
      <w:r w:rsidRPr="00276160">
        <w:rPr>
          <w:sz w:val="32"/>
          <w:szCs w:val="32"/>
        </w:rPr>
        <w:br/>
      </w:r>
      <w:proofErr w:type="gramStart"/>
      <w:r w:rsidRPr="00276160">
        <w:rPr>
          <w:sz w:val="32"/>
          <w:szCs w:val="32"/>
        </w:rPr>
        <w:t>Это</w:t>
      </w:r>
      <w:proofErr w:type="gramEnd"/>
      <w:r w:rsidRPr="00276160">
        <w:rPr>
          <w:sz w:val="32"/>
          <w:szCs w:val="32"/>
        </w:rPr>
        <w:t xml:space="preserve"> ей дано давать советы, </w:t>
      </w:r>
      <w:r w:rsidRPr="00276160">
        <w:rPr>
          <w:sz w:val="32"/>
          <w:szCs w:val="32"/>
        </w:rPr>
        <w:br/>
        <w:t>Как хороший выполнить расчет</w:t>
      </w:r>
      <w:r w:rsidRPr="00276160">
        <w:rPr>
          <w:sz w:val="32"/>
          <w:szCs w:val="32"/>
        </w:rPr>
        <w:br/>
        <w:t>Для постройки здания, ракеты.</w:t>
      </w:r>
      <w:r w:rsidRPr="00276160">
        <w:rPr>
          <w:sz w:val="32"/>
          <w:szCs w:val="32"/>
        </w:rPr>
        <w:br/>
        <w:t xml:space="preserve">Есть о математике молва, </w:t>
      </w:r>
      <w:r w:rsidRPr="00276160">
        <w:rPr>
          <w:sz w:val="32"/>
          <w:szCs w:val="32"/>
        </w:rPr>
        <w:br/>
        <w:t>Что она в порядок ум приводит.</w:t>
      </w:r>
      <w:r w:rsidRPr="00276160">
        <w:rPr>
          <w:sz w:val="32"/>
          <w:szCs w:val="32"/>
        </w:rPr>
        <w:br/>
        <w:t>Потому хорошие слова</w:t>
      </w:r>
      <w:r w:rsidRPr="00276160">
        <w:rPr>
          <w:sz w:val="32"/>
          <w:szCs w:val="32"/>
        </w:rPr>
        <w:br/>
        <w:t>Часто говорят о ней в народе.</w:t>
      </w:r>
    </w:p>
    <w:p w:rsidR="009B369C" w:rsidRPr="00276160" w:rsidRDefault="009B369C" w:rsidP="00276160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lastRenderedPageBreak/>
        <w:t xml:space="preserve">        Я уверена, что сегодня на уроке вы отлично потренируете свои </w:t>
      </w:r>
      <w:proofErr w:type="gramStart"/>
      <w:r w:rsidRPr="00276160">
        <w:rPr>
          <w:sz w:val="32"/>
          <w:szCs w:val="32"/>
        </w:rPr>
        <w:t>внимание,  мышление</w:t>
      </w:r>
      <w:proofErr w:type="gramEnd"/>
      <w:r w:rsidRPr="00276160">
        <w:rPr>
          <w:sz w:val="32"/>
          <w:szCs w:val="32"/>
        </w:rPr>
        <w:t xml:space="preserve">, память, смекалку и другие качества. Самое необходимое из них – это внимание. Вот и начнём урок с его тренировки. 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bCs/>
          <w:sz w:val="32"/>
          <w:szCs w:val="32"/>
        </w:rPr>
        <w:t>Игра “Внимание”.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Учитель показывает геометрические фигуры в течение нескольких секунд, а потом компьютер убирает фигуры. Учащиеся называют фигуры.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457325" cy="1095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СЛАЙД. </w:t>
      </w:r>
    </w:p>
    <w:p w:rsid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Проверьте (по щелчку мыши фигуры появляются вновь).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 xml:space="preserve"> ОЦЕНИТЕ СЕБЯ!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sz w:val="32"/>
          <w:szCs w:val="32"/>
        </w:rPr>
      </w:pPr>
      <w:r w:rsidRPr="00276160">
        <w:rPr>
          <w:b/>
          <w:sz w:val="32"/>
          <w:szCs w:val="32"/>
        </w:rPr>
        <w:t>Упражнение «Что изменилось?»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ind w:left="570"/>
        <w:rPr>
          <w:sz w:val="32"/>
          <w:szCs w:val="32"/>
        </w:rPr>
      </w:pPr>
      <w:r w:rsidRPr="00276160">
        <w:rPr>
          <w:sz w:val="32"/>
          <w:szCs w:val="32"/>
        </w:rPr>
        <w:t>Закройте глаза и скажите, что изменилось на экране.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ind w:left="570"/>
        <w:rPr>
          <w:sz w:val="32"/>
          <w:szCs w:val="32"/>
        </w:rPr>
      </w:pPr>
      <w:r w:rsidRPr="00276160">
        <w:rPr>
          <w:sz w:val="32"/>
          <w:szCs w:val="32"/>
        </w:rPr>
        <w:t>По щелчку происходят изменения:</w:t>
      </w:r>
    </w:p>
    <w:p w:rsidR="009B369C" w:rsidRPr="00276160" w:rsidRDefault="009B369C" w:rsidP="009B369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уменьшился радиус окружности</w:t>
      </w:r>
    </w:p>
    <w:p w:rsidR="009B369C" w:rsidRPr="00276160" w:rsidRDefault="009B369C" w:rsidP="009B369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исчез фиолетовый треугольник</w:t>
      </w:r>
    </w:p>
    <w:p w:rsidR="009B369C" w:rsidRPr="00276160" w:rsidRDefault="009B369C" w:rsidP="009B369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исчез зелёный треугольник, жёлтый переместился вниз</w:t>
      </w:r>
    </w:p>
    <w:p w:rsidR="009B369C" w:rsidRPr="00276160" w:rsidRDefault="009B369C" w:rsidP="009B369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вместо ромба появился квадрат</w:t>
      </w:r>
    </w:p>
    <w:p w:rsidR="009B369C" w:rsidRPr="00276160" w:rsidRDefault="009B369C" w:rsidP="009B369C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исчез жёлтый треугольник.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Какие геометрические фигуры остались? (Трапеция, квадрат, овал, окружность).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color w:val="FF0000"/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600200" cy="1200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>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На какие группы их можно разделить? (Фигуры, у которых есть углы, и у которых их нет).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Запомните эти группы, они нам пригодятся в дальнейшем.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Числовой кроссворд.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За каждой из этих геометрических фигур спрятано число. Что это за числа, нам поможет узнать числовой кроссворд.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lastRenderedPageBreak/>
        <w:t xml:space="preserve">       Путь разгадывания нам укажут стрелки. (Смена слайда).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</w:rPr>
      </w:pPr>
      <w:r w:rsidRPr="00276160">
        <w:rPr>
          <w:b/>
          <w:sz w:val="32"/>
          <w:szCs w:val="32"/>
        </w:rPr>
        <w:t xml:space="preserve">!!! (Для </w:t>
      </w:r>
      <w:proofErr w:type="gramStart"/>
      <w:r w:rsidRPr="00276160">
        <w:rPr>
          <w:b/>
          <w:sz w:val="32"/>
          <w:szCs w:val="32"/>
        </w:rPr>
        <w:t>следующего  этапа</w:t>
      </w:r>
      <w:proofErr w:type="gramEnd"/>
      <w:r w:rsidRPr="00276160">
        <w:rPr>
          <w:b/>
          <w:sz w:val="32"/>
          <w:szCs w:val="32"/>
        </w:rPr>
        <w:t xml:space="preserve"> необходимо нажимать на геометрическую фигуру, появится числовой кроссворд. Найдя значения выражений, по щелчку мышки, появится ответ, далее необходимо нажать на управляющую кнопку в правом нижнем углу слайда).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Прочитайте математические выражения. Найдите их значения.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14300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 </w:t>
      </w:r>
      <w:r w:rsidRPr="00276160">
        <w:rPr>
          <w:noProof/>
          <w:sz w:val="32"/>
          <w:szCs w:val="32"/>
        </w:rPr>
        <w:drawing>
          <wp:inline distT="0" distB="0" distL="0" distR="0">
            <wp:extent cx="1095375" cy="790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 </w:t>
      </w:r>
      <w:r w:rsidRPr="00276160">
        <w:rPr>
          <w:noProof/>
          <w:sz w:val="32"/>
          <w:szCs w:val="32"/>
        </w:rPr>
        <w:drawing>
          <wp:inline distT="0" distB="0" distL="0" distR="0">
            <wp:extent cx="1047750" cy="79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  </w:t>
      </w:r>
      <w:r w:rsidRPr="00276160">
        <w:rPr>
          <w:noProof/>
          <w:sz w:val="32"/>
          <w:szCs w:val="32"/>
        </w:rPr>
        <w:drawing>
          <wp:inline distT="0" distB="0" distL="0" distR="0">
            <wp:extent cx="12287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 xml:space="preserve">     СЛАЙДЫ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color w:val="FF0000"/>
          <w:sz w:val="32"/>
          <w:szCs w:val="32"/>
        </w:rPr>
      </w:pPr>
      <w:r w:rsidRPr="00276160">
        <w:rPr>
          <w:b/>
          <w:bCs/>
          <w:sz w:val="32"/>
          <w:szCs w:val="32"/>
        </w:rPr>
        <w:t xml:space="preserve">    </w:t>
      </w: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276160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 xml:space="preserve">     </w:t>
      </w:r>
      <w:r w:rsidRPr="00276160">
        <w:rPr>
          <w:bCs/>
          <w:sz w:val="32"/>
          <w:szCs w:val="32"/>
        </w:rPr>
        <w:t xml:space="preserve">  Молодцы, вы правильно разгадали числовой кроссворд. Вспомните группы, на которые вы разделили наши фигуры и прочитайте числа, записанные на фигурах 1 группы, 2 группы.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Составление и решение математических выражений.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Составьте математические выражения на умножение с </w:t>
      </w:r>
      <w:proofErr w:type="gramStart"/>
      <w:r w:rsidRPr="00276160">
        <w:rPr>
          <w:sz w:val="32"/>
          <w:szCs w:val="32"/>
        </w:rPr>
        <w:t>числами  первой</w:t>
      </w:r>
      <w:proofErr w:type="gramEnd"/>
      <w:r w:rsidRPr="00276160">
        <w:rPr>
          <w:sz w:val="32"/>
          <w:szCs w:val="32"/>
        </w:rPr>
        <w:t xml:space="preserve"> группы. Какой закон применили? (Переместительный).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  <w:u w:val="single"/>
        </w:rPr>
      </w:pPr>
      <w:r w:rsidRPr="00276160">
        <w:rPr>
          <w:b/>
          <w:sz w:val="32"/>
          <w:szCs w:val="32"/>
          <w:u w:val="single"/>
        </w:rPr>
        <w:t>(Нажать на управляющую кнопку в правом нижнем углу слайда!)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Найдём значение первого выражения. Объясните приём вычисления.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(Раскладываем множитель на сумму разрядных слагаемых, умножаем круглый десяток, затем единицы. Складываем полученные произведения).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8288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>СЛАЙД.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Молодцы, всё правильно.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Какой закон использовали? (Умножение суммы на число, распределительный).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Чему равно значение второго выражения?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Какой закон применили? (Переместительный, от перестановки множителей произведение не изменяется).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Составьте выражения на умножение из чисел второй группы.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26" type="#_x0000_t75" style="width:117pt;height:88.5pt">
            <v:imagedata r:id="rId14" o:title=""/>
          </v:shape>
        </w:pict>
      </w:r>
      <w:r w:rsidR="009B369C" w:rsidRPr="00276160">
        <w:rPr>
          <w:sz w:val="32"/>
          <w:szCs w:val="32"/>
        </w:rPr>
        <w:t>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  <w:u w:val="single"/>
        </w:rPr>
      </w:pPr>
      <w:r w:rsidRPr="00276160">
        <w:rPr>
          <w:b/>
          <w:sz w:val="32"/>
          <w:szCs w:val="32"/>
          <w:u w:val="single"/>
        </w:rPr>
        <w:t>3. Работа по теме урока.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Сообщение темы и целей урока.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Удобен ли приём вычисления, разобранный нами в предыдущем случае?  (Нет).                 Почему? (Трудные случаи вычислений).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Какой приём нужно использовать? (Письменный приём, решение столбиком)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Совершенно верно. Сегодня на уроке нам и предстоит поработать над этим приёмом.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75" style="width:99pt;height:74.25pt">
            <v:imagedata r:id="rId15" o:title=""/>
          </v:shape>
        </w:pict>
      </w:r>
      <w:r w:rsidR="009B369C" w:rsidRPr="00276160">
        <w:rPr>
          <w:sz w:val="32"/>
          <w:szCs w:val="32"/>
        </w:rPr>
        <w:t xml:space="preserve">  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Поставим перед собой цели на сегодняшний урок. (Высказывания учащихся).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   Итак, цель нашего урока: отработка письменного приёма умножения на двузначное число.</w:t>
      </w:r>
    </w:p>
    <w:p w:rsidR="009B369C" w:rsidRPr="00276160" w:rsidRDefault="009B369C" w:rsidP="009B369C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Повторение алгоритма умножения двузначных чисел.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Для начала повторим алгоритм письменного умножения на двузначное число. Те, кто ещё плохо его запомнил, могут воспользоваться таблицей-памяткой, которая лежит у вас на партах.</w:t>
      </w:r>
    </w:p>
    <w:tbl>
      <w:tblPr>
        <w:tblStyle w:val="a4"/>
        <w:tblpPr w:leftFromText="180" w:rightFromText="180" w:vertAnchor="text" w:horzAnchor="margin" w:tblpXSpec="center" w:tblpY="146"/>
        <w:tblW w:w="0" w:type="auto"/>
        <w:tblLook w:val="01E0" w:firstRow="1" w:lastRow="1" w:firstColumn="1" w:lastColumn="1" w:noHBand="0" w:noVBand="0"/>
      </w:tblPr>
      <w:tblGrid>
        <w:gridCol w:w="7128"/>
      </w:tblGrid>
      <w:tr w:rsidR="009B369C" w:rsidRPr="00276160" w:rsidTr="00A54B76">
        <w:tc>
          <w:tcPr>
            <w:tcW w:w="7128" w:type="dxa"/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Памятка.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Умножу первый множитель на число единиц.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Получу первое неполное произведение.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Умножу первый множитель на число десятков.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Получу второе неполное произведение.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Сложу неполные произведения.</w:t>
            </w:r>
          </w:p>
          <w:p w:rsidR="009B369C" w:rsidRPr="00276160" w:rsidRDefault="009B369C" w:rsidP="009B36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Читаю ответ.</w:t>
            </w:r>
          </w:p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</w:p>
        </w:tc>
      </w:tr>
    </w:tbl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lastRenderedPageBreak/>
        <w:drawing>
          <wp:inline distT="0" distB="0" distL="0" distR="0">
            <wp:extent cx="14573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Назовите первый множитель. (62)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обозначаем знак «умножить»? (х)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Назовите второй множитель. (47)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его записать? (Единицы под единицами, десятки под десятками).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Что сначала умножаем? (</w:t>
      </w:r>
      <w:r w:rsidRPr="00276160">
        <w:rPr>
          <w:bCs/>
          <w:iCs/>
          <w:sz w:val="32"/>
          <w:szCs w:val="32"/>
        </w:rPr>
        <w:t>Первый множитель на число единиц</w:t>
      </w:r>
      <w:r w:rsidRPr="00276160">
        <w:rPr>
          <w:b/>
          <w:bCs/>
          <w:iCs/>
          <w:sz w:val="32"/>
          <w:szCs w:val="32"/>
        </w:rPr>
        <w:t>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Потом?</w:t>
      </w:r>
      <w:r w:rsidRPr="00276160">
        <w:rPr>
          <w:b/>
          <w:bCs/>
          <w:i/>
          <w:iCs/>
          <w:sz w:val="32"/>
          <w:szCs w:val="32"/>
        </w:rPr>
        <w:t xml:space="preserve"> </w:t>
      </w:r>
      <w:r w:rsidRPr="00276160">
        <w:rPr>
          <w:bCs/>
          <w:iCs/>
          <w:sz w:val="32"/>
          <w:szCs w:val="32"/>
        </w:rPr>
        <w:t>(Первый множитель на число десятков).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Каковы ваши дальнейшие действия? </w:t>
      </w:r>
      <w:r w:rsidRPr="00276160">
        <w:rPr>
          <w:b/>
          <w:bCs/>
          <w:i/>
          <w:iCs/>
          <w:sz w:val="32"/>
          <w:szCs w:val="32"/>
        </w:rPr>
        <w:t xml:space="preserve"> </w:t>
      </w:r>
      <w:r w:rsidRPr="00276160">
        <w:rPr>
          <w:bCs/>
          <w:iCs/>
          <w:sz w:val="32"/>
          <w:szCs w:val="32"/>
        </w:rPr>
        <w:t>(</w:t>
      </w:r>
      <w:proofErr w:type="gramStart"/>
      <w:r w:rsidRPr="00276160">
        <w:rPr>
          <w:bCs/>
          <w:iCs/>
          <w:sz w:val="32"/>
          <w:szCs w:val="32"/>
        </w:rPr>
        <w:t>Складываем  неполные</w:t>
      </w:r>
      <w:proofErr w:type="gramEnd"/>
      <w:r w:rsidRPr="00276160">
        <w:rPr>
          <w:bCs/>
          <w:iCs/>
          <w:sz w:val="32"/>
          <w:szCs w:val="32"/>
        </w:rPr>
        <w:t xml:space="preserve"> произведения).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Запомните этот алгоритм, т.к. он нам пригодится в дальнейшем.</w:t>
      </w:r>
    </w:p>
    <w:p w:rsidR="009B369C" w:rsidRPr="00276160" w:rsidRDefault="009B369C" w:rsidP="009B369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276160">
        <w:rPr>
          <w:b/>
          <w:bCs/>
          <w:sz w:val="32"/>
          <w:szCs w:val="32"/>
        </w:rPr>
        <w:t>Отработка алгоритма умножения.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i/>
          <w:sz w:val="32"/>
          <w:szCs w:val="32"/>
        </w:rPr>
      </w:pPr>
      <w:r w:rsidRPr="00276160">
        <w:rPr>
          <w:b/>
          <w:bCs/>
          <w:sz w:val="32"/>
          <w:szCs w:val="32"/>
        </w:rPr>
        <w:t xml:space="preserve">                        </w:t>
      </w:r>
      <w:r w:rsidRPr="00276160">
        <w:rPr>
          <w:b/>
          <w:bCs/>
          <w:i/>
          <w:sz w:val="32"/>
          <w:szCs w:val="32"/>
        </w:rPr>
        <w:t>1) устная работа.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Пользуясь данным алгоритмом, объясните решение ещё нескольких выражений.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Откройте учебники.  С.36, №169 (2 выражения).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28" type="#_x0000_t75" style="width:108pt;height:81pt">
            <v:imagedata r:id="rId17" o:title=""/>
          </v:shape>
        </w:pict>
      </w:r>
      <w:r w:rsidR="009B369C" w:rsidRPr="00276160">
        <w:rPr>
          <w:sz w:val="32"/>
          <w:szCs w:val="32"/>
        </w:rPr>
        <w:t>СЛАЙД.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color w:val="FF0000"/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  <w:u w:val="single"/>
        </w:rPr>
      </w:pPr>
      <w:r w:rsidRPr="00276160">
        <w:rPr>
          <w:b/>
          <w:sz w:val="32"/>
          <w:szCs w:val="32"/>
        </w:rPr>
        <w:t xml:space="preserve">         </w:t>
      </w:r>
      <w:r w:rsidRPr="00276160">
        <w:rPr>
          <w:b/>
          <w:sz w:val="32"/>
          <w:szCs w:val="32"/>
          <w:u w:val="single"/>
        </w:rPr>
        <w:t>Зарядка для глаз.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Руки за спину, головы назад.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Головы опустим – на парту глядим.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И снова наверх – где там муха летит?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Глазами повертим, поищем её.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И вновь за работу – считаем опять.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i/>
          <w:sz w:val="32"/>
          <w:szCs w:val="32"/>
        </w:rPr>
      </w:pPr>
      <w:r w:rsidRPr="00276160">
        <w:rPr>
          <w:sz w:val="32"/>
          <w:szCs w:val="32"/>
        </w:rPr>
        <w:t xml:space="preserve">                      </w:t>
      </w:r>
      <w:proofErr w:type="gramStart"/>
      <w:r w:rsidRPr="00276160">
        <w:rPr>
          <w:b/>
          <w:i/>
          <w:sz w:val="32"/>
          <w:szCs w:val="32"/>
        </w:rPr>
        <w:t>2)коллективная</w:t>
      </w:r>
      <w:proofErr w:type="gramEnd"/>
      <w:r w:rsidRPr="00276160">
        <w:rPr>
          <w:b/>
          <w:i/>
          <w:sz w:val="32"/>
          <w:szCs w:val="32"/>
        </w:rPr>
        <w:t xml:space="preserve">  письменная работа ( с комментированием)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А теперь применим алгоритм на практике. Работаем в тетради. Откройте тетради.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Решим №170(1 строка), с комментированием. Используйте таблицу-алгоритм.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29" type="#_x0000_t75" style="width:108pt;height:81pt">
            <v:imagedata r:id="rId18" o:title=""/>
          </v:shape>
        </w:pict>
      </w:r>
      <w:r w:rsidR="009B369C" w:rsidRPr="00276160">
        <w:rPr>
          <w:sz w:val="32"/>
          <w:szCs w:val="32"/>
        </w:rPr>
        <w:t>СЛАЙД.</w:t>
      </w:r>
      <w:r w:rsidR="009B369C" w:rsidRPr="00276160">
        <w:rPr>
          <w:sz w:val="32"/>
          <w:szCs w:val="32"/>
        </w:rPr>
        <w:br/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  <w:r w:rsidRPr="00276160">
        <w:rPr>
          <w:sz w:val="32"/>
          <w:szCs w:val="32"/>
        </w:rPr>
        <w:t xml:space="preserve">                    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i/>
          <w:sz w:val="32"/>
          <w:szCs w:val="32"/>
        </w:rPr>
      </w:pPr>
      <w:r w:rsidRPr="00276160">
        <w:rPr>
          <w:sz w:val="32"/>
          <w:szCs w:val="32"/>
        </w:rPr>
        <w:t xml:space="preserve">                      </w:t>
      </w:r>
      <w:r w:rsidRPr="00276160">
        <w:rPr>
          <w:b/>
          <w:i/>
          <w:sz w:val="32"/>
          <w:szCs w:val="32"/>
        </w:rPr>
        <w:t>3) самостоятельная работа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2 строку решите самостоятельно, заполнив карточку математического лото. Не забудьте использовать таблицу-алгоритм. </w:t>
      </w:r>
    </w:p>
    <w:p w:rsidR="009B369C" w:rsidRPr="00276160" w:rsidRDefault="009B369C" w:rsidP="00276160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noProof/>
          <w:sz w:val="32"/>
          <w:szCs w:val="32"/>
        </w:rPr>
        <w:drawing>
          <wp:inline distT="0" distB="0" distL="0" distR="0">
            <wp:extent cx="18288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160">
        <w:rPr>
          <w:sz w:val="32"/>
          <w:szCs w:val="32"/>
        </w:rPr>
        <w:t>СЛАЙД</w:t>
      </w:r>
    </w:p>
    <w:p w:rsidR="009B369C" w:rsidRPr="00276160" w:rsidRDefault="009B369C" w:rsidP="009B369C">
      <w:pPr>
        <w:autoSpaceDE w:val="0"/>
        <w:autoSpaceDN w:val="0"/>
        <w:adjustRightInd w:val="0"/>
        <w:spacing w:line="0" w:lineRule="atLeast"/>
        <w:rPr>
          <w:sz w:val="32"/>
          <w:szCs w:val="32"/>
        </w:rPr>
      </w:pPr>
      <w:r w:rsidRPr="00276160">
        <w:rPr>
          <w:b/>
          <w:i/>
          <w:sz w:val="32"/>
          <w:szCs w:val="32"/>
        </w:rPr>
        <w:t xml:space="preserve">    Проверка.</w:t>
      </w:r>
      <w:r w:rsidRPr="00276160">
        <w:rPr>
          <w:sz w:val="32"/>
          <w:szCs w:val="32"/>
        </w:rPr>
        <w:t xml:space="preserve"> Прочитайте первое выражение. Назовите его значение.  </w:t>
      </w:r>
    </w:p>
    <w:p w:rsidR="009B369C" w:rsidRPr="00276160" w:rsidRDefault="009B369C" w:rsidP="009B369C">
      <w:pPr>
        <w:autoSpaceDE w:val="0"/>
        <w:autoSpaceDN w:val="0"/>
        <w:adjustRightInd w:val="0"/>
        <w:spacing w:line="0" w:lineRule="atLeast"/>
        <w:rPr>
          <w:sz w:val="32"/>
          <w:szCs w:val="32"/>
        </w:rPr>
      </w:pPr>
      <w:r w:rsidRPr="00276160">
        <w:rPr>
          <w:sz w:val="32"/>
          <w:szCs w:val="32"/>
        </w:rPr>
        <w:t>(По щелчку мыши кружок с номером передвигается на правильную позицию).</w:t>
      </w:r>
    </w:p>
    <w:p w:rsidR="009B369C" w:rsidRPr="00276160" w:rsidRDefault="009B369C" w:rsidP="00276160">
      <w:pPr>
        <w:autoSpaceDE w:val="0"/>
        <w:autoSpaceDN w:val="0"/>
        <w:adjustRightInd w:val="0"/>
        <w:spacing w:line="0" w:lineRule="atLeast"/>
        <w:rPr>
          <w:sz w:val="32"/>
          <w:szCs w:val="32"/>
        </w:rPr>
      </w:pPr>
      <w:r w:rsidRPr="00276160">
        <w:rPr>
          <w:sz w:val="32"/>
          <w:szCs w:val="32"/>
        </w:rPr>
        <w:t xml:space="preserve"> Далее – аналогично.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color w:val="FF0000"/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Перевернём мою карточку лото! (Смена слайда).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Что там? (самолёт)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 xml:space="preserve">         Встали. Экипаж нашего самолёта готов к полёту?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 w:rsidRPr="00276160">
        <w:rPr>
          <w:b/>
          <w:bCs/>
          <w:sz w:val="32"/>
          <w:szCs w:val="32"/>
          <w:u w:val="single"/>
        </w:rPr>
        <w:t>6.Физминутка.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Руки ставим мы вразлёт: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Появился самолёт.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Мах крылом туда-сюда,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Делай раз и делай два.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Руки в стороны держите,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Друг на друга посмотрите.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Опустили руки вниз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t>И на место все садись!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 w:rsidRPr="00276160">
        <w:rPr>
          <w:b/>
          <w:bCs/>
          <w:sz w:val="32"/>
          <w:szCs w:val="32"/>
          <w:u w:val="single"/>
        </w:rPr>
        <w:t>7.Решение задачи.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  <w:r w:rsidRPr="00276160">
        <w:rPr>
          <w:bCs/>
          <w:sz w:val="32"/>
          <w:szCs w:val="32"/>
        </w:rPr>
        <w:lastRenderedPageBreak/>
        <w:t xml:space="preserve">    А теперь нам предстоит решить задачу про самолёты. Возьмите карточки с текстами. Прочитайте задачу.</w:t>
      </w: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00" w:firstRow="0" w:lastRow="0" w:firstColumn="0" w:lastColumn="0" w:noHBand="0" w:noVBand="0"/>
      </w:tblPr>
      <w:tblGrid>
        <w:gridCol w:w="6096"/>
      </w:tblGrid>
      <w:tr w:rsidR="009B369C" w:rsidRPr="00276160" w:rsidTr="00A54B76">
        <w:trPr>
          <w:trHeight w:val="3727"/>
        </w:trPr>
        <w:tc>
          <w:tcPr>
            <w:tcW w:w="6096" w:type="dxa"/>
          </w:tcPr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276160">
              <w:rPr>
                <w:b/>
                <w:bCs/>
                <w:sz w:val="32"/>
                <w:szCs w:val="32"/>
                <w:u w:val="single"/>
              </w:rPr>
              <w:t>ЗАДАЧА.</w:t>
            </w:r>
          </w:p>
          <w:p w:rsidR="009B369C" w:rsidRPr="00276160" w:rsidRDefault="009B369C" w:rsidP="00A54B76">
            <w:pPr>
              <w:autoSpaceDE w:val="0"/>
              <w:autoSpaceDN w:val="0"/>
              <w:adjustRightInd w:val="0"/>
              <w:spacing w:before="100" w:after="100"/>
              <w:rPr>
                <w:bCs/>
                <w:sz w:val="32"/>
                <w:szCs w:val="32"/>
              </w:rPr>
            </w:pPr>
            <w:r w:rsidRPr="00276160">
              <w:rPr>
                <w:bCs/>
                <w:sz w:val="32"/>
                <w:szCs w:val="32"/>
              </w:rPr>
              <w:t xml:space="preserve">    С одного аэродрома одновременно     в противоположных направлениях   вылетели два самолёта. Скорость   одного из них – </w:t>
            </w:r>
            <w:smartTag w:uri="urn:schemas-microsoft-com:office:smarttags" w:element="metricconverter">
              <w:smartTagPr>
                <w:attr w:name="ProductID" w:val="243 км/ч"/>
              </w:smartTagPr>
              <w:r w:rsidRPr="00276160">
                <w:rPr>
                  <w:bCs/>
                  <w:sz w:val="32"/>
                  <w:szCs w:val="32"/>
                </w:rPr>
                <w:t>243 км/ч</w:t>
              </w:r>
            </w:smartTag>
            <w:r w:rsidRPr="00276160">
              <w:rPr>
                <w:bCs/>
                <w:sz w:val="32"/>
                <w:szCs w:val="32"/>
              </w:rPr>
              <w:t xml:space="preserve">, скорость   другого – на </w:t>
            </w:r>
            <w:smartTag w:uri="urn:schemas-microsoft-com:office:smarttags" w:element="metricconverter">
              <w:smartTagPr>
                <w:attr w:name="ProductID" w:val="18 км/ч"/>
              </w:smartTagPr>
              <w:r w:rsidRPr="00276160">
                <w:rPr>
                  <w:bCs/>
                  <w:sz w:val="32"/>
                  <w:szCs w:val="32"/>
                </w:rPr>
                <w:t>18 км/ч</w:t>
              </w:r>
            </w:smartTag>
            <w:r w:rsidRPr="00276160">
              <w:rPr>
                <w:bCs/>
                <w:sz w:val="32"/>
                <w:szCs w:val="32"/>
              </w:rPr>
              <w:t xml:space="preserve"> меньше. Какое расстояние будет между ними через 12 </w:t>
            </w:r>
            <w:proofErr w:type="gramStart"/>
            <w:r w:rsidRPr="00276160">
              <w:rPr>
                <w:bCs/>
                <w:sz w:val="32"/>
                <w:szCs w:val="32"/>
              </w:rPr>
              <w:t xml:space="preserve">часов?  </w:t>
            </w:r>
            <w:proofErr w:type="gramEnd"/>
          </w:p>
        </w:tc>
      </w:tr>
    </w:tbl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Cs/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Прочитайте условие.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Прочитайте вопрос.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Что поможет решить задачу? (чертёж)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30" type="#_x0000_t75" style="width:126pt;height:94.5pt">
            <v:imagedata r:id="rId20" o:title=""/>
          </v:shape>
        </w:pict>
      </w:r>
      <w:r w:rsidR="009B369C" w:rsidRPr="00276160">
        <w:rPr>
          <w:sz w:val="32"/>
          <w:szCs w:val="32"/>
        </w:rPr>
        <w:t xml:space="preserve">  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(При ответах учащихся на экране выполняется чертёж и схема решения задачи, после каждого ответа – щелчок).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С чего начинаем?  (Чертим отрезок произвольной длины, </w:t>
      </w:r>
      <w:proofErr w:type="gramStart"/>
      <w:r w:rsidRPr="00276160">
        <w:rPr>
          <w:sz w:val="32"/>
          <w:szCs w:val="32"/>
        </w:rPr>
        <w:t>это  путь</w:t>
      </w:r>
      <w:proofErr w:type="gramEnd"/>
      <w:r w:rsidRPr="00276160">
        <w:rPr>
          <w:sz w:val="32"/>
          <w:szCs w:val="32"/>
        </w:rPr>
        <w:t>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Как </w:t>
      </w:r>
      <w:proofErr w:type="gramStart"/>
      <w:r w:rsidRPr="00276160">
        <w:rPr>
          <w:sz w:val="32"/>
          <w:szCs w:val="32"/>
        </w:rPr>
        <w:t>двигались  самолёты</w:t>
      </w:r>
      <w:proofErr w:type="gramEnd"/>
      <w:r w:rsidRPr="00276160">
        <w:rPr>
          <w:sz w:val="32"/>
          <w:szCs w:val="32"/>
        </w:rPr>
        <w:t>? (</w:t>
      </w:r>
      <w:proofErr w:type="gramStart"/>
      <w:r w:rsidRPr="00276160">
        <w:rPr>
          <w:sz w:val="32"/>
          <w:szCs w:val="32"/>
        </w:rPr>
        <w:t>В</w:t>
      </w:r>
      <w:proofErr w:type="gramEnd"/>
      <w:r w:rsidRPr="00276160">
        <w:rPr>
          <w:sz w:val="32"/>
          <w:szCs w:val="32"/>
        </w:rPr>
        <w:t xml:space="preserve"> противоположных направлениях)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обозначим? (Стрелками).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Что мы знаем про первый самолёт? (Его скорость).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это обозначить на чертеже? (Над стрелкой).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Что знаем про второй самолёт? (Что его скорость на </w:t>
      </w:r>
      <w:smartTag w:uri="urn:schemas-microsoft-com:office:smarttags" w:element="metricconverter">
        <w:smartTagPr>
          <w:attr w:name="ProductID" w:val="18 км/ч"/>
        </w:smartTagPr>
        <w:r w:rsidRPr="00276160">
          <w:rPr>
            <w:sz w:val="32"/>
            <w:szCs w:val="32"/>
          </w:rPr>
          <w:t>18 км/ч</w:t>
        </w:r>
      </w:smartTag>
      <w:r w:rsidRPr="00276160">
        <w:rPr>
          <w:sz w:val="32"/>
          <w:szCs w:val="32"/>
        </w:rPr>
        <w:t xml:space="preserve"> меньше).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обозначить? (Сделав запись над второй стрелкой).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Что ещё известно в задаче? (Время).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обозначить? (Над частями отрезков).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Что нужно найти? (Расстояние).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найти расстояние? (Скорость умножить на время).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lastRenderedPageBreak/>
        <w:t>Какую скорость нужно умножить? (Скорость удаления).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Можем ли мы найти скорость удаления? (Нет).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Почему? (Не знаем скорость второго самолёта).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 узнать скорость второго самолёта? (Вычитанием).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Что узнаем вторым действием? (Скорость удаления, сложением).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Теперь мы можем найти расстояние? (Да).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Как? (Умножим скорость удаления на время).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Решите самостоятельно. (1 </w:t>
      </w:r>
      <w:proofErr w:type="gramStart"/>
      <w:r w:rsidRPr="00276160">
        <w:rPr>
          <w:sz w:val="32"/>
          <w:szCs w:val="32"/>
        </w:rPr>
        <w:t>учащийся  за</w:t>
      </w:r>
      <w:proofErr w:type="gramEnd"/>
      <w:r w:rsidRPr="00276160">
        <w:rPr>
          <w:sz w:val="32"/>
          <w:szCs w:val="32"/>
        </w:rPr>
        <w:t xml:space="preserve"> доской).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Проверим.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У задачи есть другой способ решения. Его вы найдёте дома.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 w:rsidRPr="00276160">
        <w:rPr>
          <w:b/>
          <w:bCs/>
          <w:sz w:val="32"/>
          <w:szCs w:val="32"/>
          <w:u w:val="single"/>
        </w:rPr>
        <w:t>8.Решение уравнений.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pict>
          <v:shape id="_x0000_i1031" type="#_x0000_t75" style="width:2in;height:107.25pt">
            <v:imagedata r:id="rId21" o:title=""/>
          </v:shape>
        </w:pic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С одного из таких </w:t>
      </w:r>
      <w:proofErr w:type="gramStart"/>
      <w:r w:rsidRPr="00276160">
        <w:rPr>
          <w:sz w:val="32"/>
          <w:szCs w:val="32"/>
        </w:rPr>
        <w:t>самолётов  парашютисты</w:t>
      </w:r>
      <w:proofErr w:type="gramEnd"/>
      <w:r w:rsidRPr="00276160">
        <w:rPr>
          <w:sz w:val="32"/>
          <w:szCs w:val="32"/>
        </w:rPr>
        <w:t xml:space="preserve"> совершали прыжки на точность приземления. Каждый парашютист должен приземлиться в очерченный для него круг. </w:t>
      </w:r>
      <w:proofErr w:type="gramStart"/>
      <w:r w:rsidRPr="00276160">
        <w:rPr>
          <w:sz w:val="32"/>
          <w:szCs w:val="32"/>
        </w:rPr>
        <w:t>У каждого свой круг</w:t>
      </w:r>
      <w:proofErr w:type="gramEnd"/>
      <w:r w:rsidRPr="00276160">
        <w:rPr>
          <w:sz w:val="32"/>
          <w:szCs w:val="32"/>
        </w:rPr>
        <w:t xml:space="preserve">. Чтобы узнать место приземления каждого, нужно решить уравнения на парашютах.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Решаем самостоятельно, с проверкой, по вариантам: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                                                                      1 вариант-  1 и 2 уравнения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                                                                              2 вариант – 3 и 4 уравнения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Прочитайте первое уравнение.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Приготовьте сигнальные веера.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Первый вариант, поднимите карточку того цвета, куда должен приземлиться первый парашютист. Объясните, как решили уравнение.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(По щелку мыши парашютист опускается на свой круг). 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Далее – аналогично.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color w:val="FF0000"/>
          <w:sz w:val="32"/>
          <w:szCs w:val="32"/>
        </w:rPr>
        <w:t>ОЦЕНИТЕ СЕБЯ!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lastRenderedPageBreak/>
        <w:t xml:space="preserve">      Знаете ли вы, что круги приземления парашютистов необычные.  На них, кроме чисел, записаны ещё и буквы. Составьте из них слово. (ИТОГ).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  <w:u w:val="single"/>
        </w:rPr>
      </w:pPr>
      <w:r w:rsidRPr="00276160">
        <w:rPr>
          <w:sz w:val="32"/>
          <w:szCs w:val="32"/>
        </w:rPr>
        <w:t xml:space="preserve">Что означает это слово? </w:t>
      </w:r>
      <w:proofErr w:type="gramStart"/>
      <w:r w:rsidRPr="00276160">
        <w:rPr>
          <w:sz w:val="32"/>
          <w:szCs w:val="32"/>
        </w:rPr>
        <w:t>( Пора</w:t>
      </w:r>
      <w:proofErr w:type="gramEnd"/>
      <w:r w:rsidRPr="00276160">
        <w:rPr>
          <w:sz w:val="32"/>
          <w:szCs w:val="32"/>
        </w:rPr>
        <w:t xml:space="preserve"> подвести итоги урока).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b/>
          <w:sz w:val="32"/>
          <w:szCs w:val="32"/>
          <w:u w:val="single"/>
        </w:rPr>
      </w:pPr>
      <w:r w:rsidRPr="00276160">
        <w:rPr>
          <w:b/>
          <w:sz w:val="32"/>
          <w:szCs w:val="32"/>
          <w:u w:val="single"/>
        </w:rPr>
        <w:t>9.Итог.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Да, пришла пора подвести итоги.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Какой приём умножения мы повторяли на уроке?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Расскажите алгоритм письменного </w:t>
      </w:r>
      <w:proofErr w:type="gramStart"/>
      <w:r w:rsidRPr="00276160">
        <w:rPr>
          <w:sz w:val="32"/>
          <w:szCs w:val="32"/>
        </w:rPr>
        <w:t>умножения  на</w:t>
      </w:r>
      <w:proofErr w:type="gramEnd"/>
      <w:r w:rsidRPr="00276160">
        <w:rPr>
          <w:sz w:val="32"/>
          <w:szCs w:val="32"/>
        </w:rPr>
        <w:t xml:space="preserve"> двузначное число.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32" type="#_x0000_t75" style="width:152.25pt;height:114.75pt">
            <v:imagedata r:id="rId22" o:title=""/>
          </v:shape>
        </w:pict>
      </w:r>
      <w:r w:rsidR="009B369C" w:rsidRPr="00276160">
        <w:rPr>
          <w:sz w:val="32"/>
          <w:szCs w:val="32"/>
        </w:rPr>
        <w:t xml:space="preserve"> СЛАЙД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Посмотрите на свои листы самооценки и оцените свою работу на уроке.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Я довольна вашей работой на уроке. Поставить оценки.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А оценка всему классу: МОЛОДЦЫ!</w:t>
      </w:r>
    </w:p>
    <w:p w:rsidR="009B369C" w:rsidRPr="00276160" w:rsidRDefault="00A33A90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sz w:val="32"/>
          <w:szCs w:val="32"/>
        </w:rPr>
        <w:pict>
          <v:shape id="_x0000_i1033" type="#_x0000_t75" style="width:135pt;height:101.25pt">
            <v:imagedata r:id="rId23" o:title=""/>
          </v:shape>
        </w:pict>
      </w:r>
      <w:r w:rsidR="009B369C" w:rsidRPr="00276160">
        <w:rPr>
          <w:sz w:val="32"/>
          <w:szCs w:val="32"/>
        </w:rPr>
        <w:t xml:space="preserve"> СЛАЙД.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 УРОК ОКОНЧЕН!</w:t>
      </w: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rPr>
          <w:b/>
          <w:sz w:val="32"/>
          <w:szCs w:val="32"/>
        </w:rPr>
      </w:pPr>
    </w:p>
    <w:p w:rsidR="009B369C" w:rsidRPr="00276160" w:rsidRDefault="009B369C" w:rsidP="009B369C">
      <w:pPr>
        <w:rPr>
          <w:b/>
          <w:sz w:val="32"/>
          <w:szCs w:val="32"/>
        </w:rPr>
      </w:pPr>
    </w:p>
    <w:p w:rsidR="009B369C" w:rsidRPr="00276160" w:rsidRDefault="009B369C" w:rsidP="009B369C">
      <w:pPr>
        <w:rPr>
          <w:b/>
          <w:sz w:val="32"/>
          <w:szCs w:val="32"/>
        </w:rPr>
      </w:pPr>
    </w:p>
    <w:p w:rsidR="009B369C" w:rsidRPr="00276160" w:rsidRDefault="009B369C" w:rsidP="009B369C">
      <w:pPr>
        <w:rPr>
          <w:b/>
          <w:sz w:val="32"/>
          <w:szCs w:val="32"/>
        </w:rPr>
      </w:pPr>
    </w:p>
    <w:p w:rsidR="009B369C" w:rsidRPr="00276160" w:rsidRDefault="009B369C" w:rsidP="009B369C">
      <w:pPr>
        <w:rPr>
          <w:b/>
          <w:sz w:val="32"/>
          <w:szCs w:val="32"/>
        </w:rPr>
      </w:pPr>
      <w:proofErr w:type="gramStart"/>
      <w:r w:rsidRPr="00276160">
        <w:rPr>
          <w:b/>
          <w:sz w:val="32"/>
          <w:szCs w:val="32"/>
        </w:rPr>
        <w:t>Используемая  литература</w:t>
      </w:r>
      <w:proofErr w:type="gramEnd"/>
      <w:r w:rsidRPr="00276160">
        <w:rPr>
          <w:b/>
          <w:sz w:val="32"/>
          <w:szCs w:val="32"/>
        </w:rPr>
        <w:t xml:space="preserve"> при подготовке к уроку:</w:t>
      </w:r>
    </w:p>
    <w:p w:rsidR="009B369C" w:rsidRPr="00276160" w:rsidRDefault="009B369C" w:rsidP="009B369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>О. А. Мокрушина «Поурочные разработки по математике» к учебному комплекту М. И. Моро, М. А. Бантовой и др. 3 класс. Издательство: ВАКО, 2006 год</w:t>
      </w:r>
    </w:p>
    <w:p w:rsidR="009B369C" w:rsidRPr="00276160" w:rsidRDefault="009B369C" w:rsidP="009B369C">
      <w:pPr>
        <w:numPr>
          <w:ilvl w:val="0"/>
          <w:numId w:val="8"/>
        </w:numPr>
        <w:rPr>
          <w:sz w:val="32"/>
          <w:szCs w:val="32"/>
        </w:rPr>
      </w:pPr>
      <w:r w:rsidRPr="00276160">
        <w:rPr>
          <w:sz w:val="32"/>
          <w:szCs w:val="32"/>
        </w:rPr>
        <w:t xml:space="preserve">Толковый словарь </w:t>
      </w:r>
      <w:proofErr w:type="spellStart"/>
      <w:r w:rsidRPr="00276160">
        <w:rPr>
          <w:sz w:val="32"/>
          <w:szCs w:val="32"/>
        </w:rPr>
        <w:t>С.И.Ожегова</w:t>
      </w:r>
      <w:proofErr w:type="spellEnd"/>
    </w:p>
    <w:p w:rsidR="009B369C" w:rsidRPr="00276160" w:rsidRDefault="009B369C" w:rsidP="009B369C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sz w:val="32"/>
          <w:szCs w:val="32"/>
        </w:rPr>
        <w:t xml:space="preserve">А.В. Кочергина. «Учим математику с увлечением», 1-4 </w:t>
      </w:r>
      <w:proofErr w:type="spellStart"/>
      <w:r w:rsidRPr="00276160">
        <w:rPr>
          <w:sz w:val="32"/>
          <w:szCs w:val="32"/>
        </w:rPr>
        <w:t>кл</w:t>
      </w:r>
      <w:proofErr w:type="spellEnd"/>
      <w:r w:rsidRPr="00276160">
        <w:rPr>
          <w:sz w:val="32"/>
          <w:szCs w:val="32"/>
        </w:rPr>
        <w:t>. Издательство: «М.: 5 за знания». Год выпуска: 2008.</w:t>
      </w:r>
    </w:p>
    <w:p w:rsidR="009B369C" w:rsidRPr="00276160" w:rsidRDefault="009B369C" w:rsidP="009B369C">
      <w:pPr>
        <w:numPr>
          <w:ilvl w:val="0"/>
          <w:numId w:val="8"/>
        </w:numPr>
        <w:rPr>
          <w:sz w:val="32"/>
          <w:szCs w:val="32"/>
        </w:rPr>
      </w:pPr>
      <w:proofErr w:type="spellStart"/>
      <w:proofErr w:type="gramStart"/>
      <w:r w:rsidRPr="00276160">
        <w:rPr>
          <w:sz w:val="32"/>
          <w:szCs w:val="32"/>
        </w:rPr>
        <w:lastRenderedPageBreak/>
        <w:t>О.Москаленко</w:t>
      </w:r>
      <w:proofErr w:type="spellEnd"/>
      <w:r w:rsidRPr="00276160">
        <w:rPr>
          <w:sz w:val="32"/>
          <w:szCs w:val="32"/>
        </w:rPr>
        <w:t xml:space="preserve">  «</w:t>
      </w:r>
      <w:proofErr w:type="spellStart"/>
      <w:proofErr w:type="gramEnd"/>
      <w:r w:rsidRPr="00276160">
        <w:rPr>
          <w:sz w:val="32"/>
          <w:szCs w:val="32"/>
        </w:rPr>
        <w:t>Физминутки</w:t>
      </w:r>
      <w:proofErr w:type="spellEnd"/>
      <w:r w:rsidRPr="00276160">
        <w:rPr>
          <w:sz w:val="32"/>
          <w:szCs w:val="32"/>
        </w:rPr>
        <w:t xml:space="preserve"> в начальной школе: Практическое пособие для учеников начальной школы». Издательство: «ГНОМ и Д», </w:t>
      </w:r>
      <w:smartTag w:uri="urn:schemas-microsoft-com:office:smarttags" w:element="metricconverter">
        <w:smartTagPr>
          <w:attr w:name="ProductID" w:val="2004 г"/>
        </w:smartTagPr>
        <w:r w:rsidRPr="00276160">
          <w:rPr>
            <w:sz w:val="32"/>
            <w:szCs w:val="32"/>
          </w:rPr>
          <w:t>2004 г</w:t>
        </w:r>
      </w:smartTag>
      <w:r w:rsidRPr="00276160">
        <w:rPr>
          <w:sz w:val="32"/>
          <w:szCs w:val="32"/>
        </w:rPr>
        <w:t xml:space="preserve">. </w:t>
      </w:r>
    </w:p>
    <w:p w:rsidR="009B369C" w:rsidRPr="00276160" w:rsidRDefault="009B369C" w:rsidP="009B369C">
      <w:pPr>
        <w:numPr>
          <w:ilvl w:val="0"/>
          <w:numId w:val="8"/>
        </w:numPr>
        <w:rPr>
          <w:sz w:val="32"/>
          <w:szCs w:val="32"/>
        </w:rPr>
      </w:pPr>
      <w:r w:rsidRPr="00276160">
        <w:rPr>
          <w:sz w:val="32"/>
          <w:szCs w:val="32"/>
        </w:rPr>
        <w:t>Картинки с интернета.</w:t>
      </w:r>
    </w:p>
    <w:p w:rsidR="009B369C" w:rsidRPr="00276160" w:rsidRDefault="009B369C" w:rsidP="009B369C">
      <w:pPr>
        <w:numPr>
          <w:ilvl w:val="0"/>
          <w:numId w:val="8"/>
        </w:numPr>
        <w:rPr>
          <w:sz w:val="32"/>
          <w:szCs w:val="32"/>
        </w:rPr>
      </w:pPr>
      <w:r w:rsidRPr="00276160">
        <w:rPr>
          <w:sz w:val="32"/>
          <w:szCs w:val="32"/>
        </w:rPr>
        <w:t xml:space="preserve">Сайты: </w:t>
      </w:r>
    </w:p>
    <w:p w:rsidR="009B369C" w:rsidRPr="00276160" w:rsidRDefault="009B369C" w:rsidP="009B369C">
      <w:pPr>
        <w:numPr>
          <w:ilvl w:val="0"/>
          <w:numId w:val="9"/>
        </w:numPr>
        <w:tabs>
          <w:tab w:val="clear" w:pos="720"/>
        </w:tabs>
        <w:ind w:firstLine="900"/>
        <w:rPr>
          <w:sz w:val="32"/>
          <w:szCs w:val="32"/>
        </w:rPr>
      </w:pPr>
      <w:r w:rsidRPr="00276160">
        <w:rPr>
          <w:sz w:val="32"/>
          <w:szCs w:val="32"/>
        </w:rPr>
        <w:t>"Детские презентации"- viki.rdf.ru;</w:t>
      </w:r>
    </w:p>
    <w:p w:rsidR="009B369C" w:rsidRPr="00276160" w:rsidRDefault="009B369C" w:rsidP="009B369C">
      <w:pPr>
        <w:numPr>
          <w:ilvl w:val="0"/>
          <w:numId w:val="9"/>
        </w:numPr>
        <w:tabs>
          <w:tab w:val="clear" w:pos="720"/>
        </w:tabs>
        <w:ind w:firstLine="900"/>
        <w:rPr>
          <w:sz w:val="32"/>
          <w:szCs w:val="32"/>
        </w:rPr>
      </w:pPr>
      <w:r w:rsidRPr="00276160">
        <w:rPr>
          <w:sz w:val="32"/>
          <w:szCs w:val="32"/>
        </w:rPr>
        <w:t>Википедия;</w:t>
      </w:r>
    </w:p>
    <w:p w:rsidR="009B369C" w:rsidRPr="00276160" w:rsidRDefault="009B369C" w:rsidP="009B369C">
      <w:pPr>
        <w:tabs>
          <w:tab w:val="left" w:pos="2250"/>
        </w:tabs>
        <w:autoSpaceDE w:val="0"/>
        <w:autoSpaceDN w:val="0"/>
        <w:adjustRightInd w:val="0"/>
        <w:spacing w:before="100" w:after="100"/>
        <w:ind w:firstLine="900"/>
        <w:rPr>
          <w:sz w:val="32"/>
          <w:szCs w:val="32"/>
        </w:rPr>
      </w:pPr>
    </w:p>
    <w:p w:rsidR="009B369C" w:rsidRPr="00276160" w:rsidRDefault="009B369C" w:rsidP="009B369C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9B369C" w:rsidRPr="00276160" w:rsidRDefault="009B369C" w:rsidP="009B369C">
      <w:pPr>
        <w:rPr>
          <w:sz w:val="32"/>
          <w:szCs w:val="32"/>
        </w:rPr>
      </w:pPr>
    </w:p>
    <w:p w:rsidR="008948D5" w:rsidRPr="00276160" w:rsidRDefault="008948D5">
      <w:pPr>
        <w:rPr>
          <w:sz w:val="32"/>
          <w:szCs w:val="32"/>
        </w:rPr>
      </w:pPr>
    </w:p>
    <w:p w:rsidR="00842DF0" w:rsidRPr="00276160" w:rsidRDefault="00842DF0" w:rsidP="00842DF0">
      <w:pPr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276160">
        <w:rPr>
          <w:b/>
          <w:bCs/>
          <w:sz w:val="32"/>
          <w:szCs w:val="32"/>
        </w:rPr>
        <w:t>Лист самооценки: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0"/>
        <w:gridCol w:w="5185"/>
        <w:gridCol w:w="1843"/>
      </w:tblGrid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№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Вид задания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Выполнение задания</w:t>
            </w: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1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Названия геометрических фигур.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2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Задание на внимание. «Что изменилось»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3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Решение математических выражений. Числовой кроссворд.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       4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Знание алгоритма умножения.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       5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Решение выражений с применением алгоритма. 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      6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Самостоятельная работа. Математическое лото.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      7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Решение задачи.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  <w:tr w:rsidR="00842DF0" w:rsidRPr="00276160" w:rsidTr="00CA2EB6"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842DF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      8</w:t>
            </w:r>
          </w:p>
        </w:tc>
        <w:tc>
          <w:tcPr>
            <w:tcW w:w="51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 xml:space="preserve">Решение уравнений. 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6160">
              <w:rPr>
                <w:sz w:val="32"/>
                <w:szCs w:val="32"/>
              </w:rPr>
              <w:t> </w:t>
            </w:r>
          </w:p>
        </w:tc>
      </w:tr>
    </w:tbl>
    <w:p w:rsidR="00842DF0" w:rsidRPr="00276160" w:rsidRDefault="00842DF0">
      <w:pPr>
        <w:rPr>
          <w:sz w:val="32"/>
          <w:szCs w:val="32"/>
        </w:rPr>
      </w:pPr>
      <w:r w:rsidRPr="00276160"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842DF0" w:rsidRPr="00276160" w:rsidRDefault="00842DF0">
      <w:pPr>
        <w:rPr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146"/>
        <w:tblW w:w="0" w:type="auto"/>
        <w:tblLook w:val="01E0" w:firstRow="1" w:lastRow="1" w:firstColumn="1" w:lastColumn="1" w:noHBand="0" w:noVBand="0"/>
      </w:tblPr>
      <w:tblGrid>
        <w:gridCol w:w="7128"/>
      </w:tblGrid>
      <w:tr w:rsidR="00842DF0" w:rsidRPr="00276160" w:rsidTr="00CA2EB6">
        <w:tc>
          <w:tcPr>
            <w:tcW w:w="7128" w:type="dxa"/>
          </w:tcPr>
          <w:p w:rsidR="00842DF0" w:rsidRPr="00276160" w:rsidRDefault="00842DF0" w:rsidP="00CA2EB6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Памятка.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Умножу первый множитель на число единиц.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Получу первое неполное произведение.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Умножу первый множитель на число десятков.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Получу второе неполное произведение.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lastRenderedPageBreak/>
              <w:t>Сложу неполные произведения.</w:t>
            </w:r>
          </w:p>
          <w:p w:rsidR="00842DF0" w:rsidRPr="00276160" w:rsidRDefault="00842DF0" w:rsidP="00CA2E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sz w:val="32"/>
                <w:szCs w:val="32"/>
              </w:rPr>
            </w:pPr>
            <w:r w:rsidRPr="00276160">
              <w:rPr>
                <w:b/>
                <w:bCs/>
                <w:i/>
                <w:iCs/>
                <w:sz w:val="32"/>
                <w:szCs w:val="32"/>
              </w:rPr>
              <w:t>Читаю ответ.</w:t>
            </w:r>
          </w:p>
          <w:p w:rsidR="00842DF0" w:rsidRPr="00276160" w:rsidRDefault="00842DF0" w:rsidP="00CA2EB6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</w:rPr>
            </w:pPr>
          </w:p>
        </w:tc>
      </w:tr>
    </w:tbl>
    <w:p w:rsidR="00842DF0" w:rsidRPr="00276160" w:rsidRDefault="00842DF0">
      <w:pPr>
        <w:rPr>
          <w:sz w:val="32"/>
          <w:szCs w:val="32"/>
        </w:rPr>
      </w:pPr>
    </w:p>
    <w:p w:rsidR="00842DF0" w:rsidRPr="00276160" w:rsidRDefault="00842DF0">
      <w:pPr>
        <w:rPr>
          <w:sz w:val="32"/>
          <w:szCs w:val="32"/>
        </w:rPr>
      </w:pPr>
    </w:p>
    <w:sectPr w:rsidR="00842DF0" w:rsidRPr="00276160" w:rsidSect="00247F76">
      <w:pgSz w:w="12240" w:h="15840"/>
      <w:pgMar w:top="360" w:right="540" w:bottom="36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 w15:restartNumberingAfterBreak="0">
    <w:nsid w:val="250B5399"/>
    <w:multiLevelType w:val="hybridMultilevel"/>
    <w:tmpl w:val="C4A2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80DEA"/>
    <w:multiLevelType w:val="hybridMultilevel"/>
    <w:tmpl w:val="C4A2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760A6"/>
    <w:multiLevelType w:val="hybridMultilevel"/>
    <w:tmpl w:val="A45CF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5AA"/>
    <w:multiLevelType w:val="hybridMultilevel"/>
    <w:tmpl w:val="CDB2B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9F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D4116"/>
    <w:multiLevelType w:val="hybridMultilevel"/>
    <w:tmpl w:val="0C56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0B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6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6C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0F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A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6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B86FF5"/>
    <w:multiLevelType w:val="hybridMultilevel"/>
    <w:tmpl w:val="D7268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70B1"/>
    <w:multiLevelType w:val="hybridMultilevel"/>
    <w:tmpl w:val="069C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39A3"/>
    <w:multiLevelType w:val="hybridMultilevel"/>
    <w:tmpl w:val="B754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9F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7FE0"/>
    <w:multiLevelType w:val="hybridMultilevel"/>
    <w:tmpl w:val="227AF534"/>
    <w:lvl w:ilvl="0" w:tplc="8018B7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E5D65"/>
    <w:multiLevelType w:val="hybridMultilevel"/>
    <w:tmpl w:val="B98CA23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8C"/>
    <w:rsid w:val="00000AFE"/>
    <w:rsid w:val="00002685"/>
    <w:rsid w:val="0000719B"/>
    <w:rsid w:val="000109DB"/>
    <w:rsid w:val="00011169"/>
    <w:rsid w:val="00012CE6"/>
    <w:rsid w:val="0001493D"/>
    <w:rsid w:val="00020943"/>
    <w:rsid w:val="00026DDA"/>
    <w:rsid w:val="00030455"/>
    <w:rsid w:val="00032A51"/>
    <w:rsid w:val="000341B2"/>
    <w:rsid w:val="000359A9"/>
    <w:rsid w:val="000361D5"/>
    <w:rsid w:val="000402C9"/>
    <w:rsid w:val="00040F3B"/>
    <w:rsid w:val="000410D0"/>
    <w:rsid w:val="000448F6"/>
    <w:rsid w:val="00045223"/>
    <w:rsid w:val="000469C5"/>
    <w:rsid w:val="00046E25"/>
    <w:rsid w:val="00050B06"/>
    <w:rsid w:val="0005107C"/>
    <w:rsid w:val="00051ED1"/>
    <w:rsid w:val="00052A0F"/>
    <w:rsid w:val="0005720E"/>
    <w:rsid w:val="00060AD7"/>
    <w:rsid w:val="00064CFC"/>
    <w:rsid w:val="00064F81"/>
    <w:rsid w:val="00065CEF"/>
    <w:rsid w:val="00066AA2"/>
    <w:rsid w:val="00071361"/>
    <w:rsid w:val="000722C8"/>
    <w:rsid w:val="000820FA"/>
    <w:rsid w:val="00083685"/>
    <w:rsid w:val="00084C6E"/>
    <w:rsid w:val="00087977"/>
    <w:rsid w:val="00091910"/>
    <w:rsid w:val="00097957"/>
    <w:rsid w:val="000A599E"/>
    <w:rsid w:val="000A5D44"/>
    <w:rsid w:val="000A770F"/>
    <w:rsid w:val="000A7E1E"/>
    <w:rsid w:val="000B04E5"/>
    <w:rsid w:val="000B0567"/>
    <w:rsid w:val="000B0CCA"/>
    <w:rsid w:val="000B26F4"/>
    <w:rsid w:val="000B309C"/>
    <w:rsid w:val="000B53BB"/>
    <w:rsid w:val="000C016A"/>
    <w:rsid w:val="000C02A5"/>
    <w:rsid w:val="000C11DA"/>
    <w:rsid w:val="000C27BD"/>
    <w:rsid w:val="000D36C5"/>
    <w:rsid w:val="000D38C6"/>
    <w:rsid w:val="000D4EA5"/>
    <w:rsid w:val="000D5F58"/>
    <w:rsid w:val="000D6F16"/>
    <w:rsid w:val="000E0BCD"/>
    <w:rsid w:val="000E2C9F"/>
    <w:rsid w:val="000E7098"/>
    <w:rsid w:val="000E78E8"/>
    <w:rsid w:val="000E79E7"/>
    <w:rsid w:val="000E7E96"/>
    <w:rsid w:val="000F1FA4"/>
    <w:rsid w:val="000F2643"/>
    <w:rsid w:val="000F490A"/>
    <w:rsid w:val="000F6448"/>
    <w:rsid w:val="000F6D6D"/>
    <w:rsid w:val="001005F3"/>
    <w:rsid w:val="001010F4"/>
    <w:rsid w:val="00101644"/>
    <w:rsid w:val="001028DE"/>
    <w:rsid w:val="00103048"/>
    <w:rsid w:val="001032BD"/>
    <w:rsid w:val="00106B76"/>
    <w:rsid w:val="00116D3B"/>
    <w:rsid w:val="001224AD"/>
    <w:rsid w:val="001237FD"/>
    <w:rsid w:val="001276FE"/>
    <w:rsid w:val="001322F4"/>
    <w:rsid w:val="00133B79"/>
    <w:rsid w:val="001350DE"/>
    <w:rsid w:val="00137325"/>
    <w:rsid w:val="00140602"/>
    <w:rsid w:val="00142027"/>
    <w:rsid w:val="001431D6"/>
    <w:rsid w:val="00144935"/>
    <w:rsid w:val="00147F87"/>
    <w:rsid w:val="0015088A"/>
    <w:rsid w:val="00151937"/>
    <w:rsid w:val="0015220F"/>
    <w:rsid w:val="00152274"/>
    <w:rsid w:val="001535B4"/>
    <w:rsid w:val="00155C42"/>
    <w:rsid w:val="00156D5F"/>
    <w:rsid w:val="00157EA2"/>
    <w:rsid w:val="00162005"/>
    <w:rsid w:val="00162BF5"/>
    <w:rsid w:val="001650B4"/>
    <w:rsid w:val="00165CF9"/>
    <w:rsid w:val="00166F69"/>
    <w:rsid w:val="00172722"/>
    <w:rsid w:val="00173235"/>
    <w:rsid w:val="00180207"/>
    <w:rsid w:val="001855CF"/>
    <w:rsid w:val="00187B67"/>
    <w:rsid w:val="0019009C"/>
    <w:rsid w:val="00191C24"/>
    <w:rsid w:val="00191DCA"/>
    <w:rsid w:val="00194CA8"/>
    <w:rsid w:val="0019521D"/>
    <w:rsid w:val="00196936"/>
    <w:rsid w:val="001A0098"/>
    <w:rsid w:val="001A1789"/>
    <w:rsid w:val="001A2413"/>
    <w:rsid w:val="001A2B9F"/>
    <w:rsid w:val="001B0397"/>
    <w:rsid w:val="001B0AFD"/>
    <w:rsid w:val="001B729E"/>
    <w:rsid w:val="001C2764"/>
    <w:rsid w:val="001C4141"/>
    <w:rsid w:val="001C4B03"/>
    <w:rsid w:val="001C744A"/>
    <w:rsid w:val="001D102F"/>
    <w:rsid w:val="001D1102"/>
    <w:rsid w:val="001D1419"/>
    <w:rsid w:val="001D163D"/>
    <w:rsid w:val="001D18CE"/>
    <w:rsid w:val="001D3A27"/>
    <w:rsid w:val="001D44D7"/>
    <w:rsid w:val="001D5490"/>
    <w:rsid w:val="001E212F"/>
    <w:rsid w:val="001E3295"/>
    <w:rsid w:val="001F39DF"/>
    <w:rsid w:val="001F5D9B"/>
    <w:rsid w:val="001F6B2B"/>
    <w:rsid w:val="001F7D9F"/>
    <w:rsid w:val="002012D8"/>
    <w:rsid w:val="00202FD7"/>
    <w:rsid w:val="00210AB1"/>
    <w:rsid w:val="0021299F"/>
    <w:rsid w:val="00213AF3"/>
    <w:rsid w:val="00215CF4"/>
    <w:rsid w:val="00216869"/>
    <w:rsid w:val="00216D0E"/>
    <w:rsid w:val="00224077"/>
    <w:rsid w:val="0022544E"/>
    <w:rsid w:val="002268B9"/>
    <w:rsid w:val="00227D63"/>
    <w:rsid w:val="00235509"/>
    <w:rsid w:val="00235A5E"/>
    <w:rsid w:val="0023615D"/>
    <w:rsid w:val="00236403"/>
    <w:rsid w:val="0024074D"/>
    <w:rsid w:val="00240FC3"/>
    <w:rsid w:val="002422B5"/>
    <w:rsid w:val="00242CF5"/>
    <w:rsid w:val="00243775"/>
    <w:rsid w:val="00243866"/>
    <w:rsid w:val="00244937"/>
    <w:rsid w:val="0024633E"/>
    <w:rsid w:val="002509C4"/>
    <w:rsid w:val="00250B76"/>
    <w:rsid w:val="002550D6"/>
    <w:rsid w:val="0025715E"/>
    <w:rsid w:val="00257F12"/>
    <w:rsid w:val="00260D36"/>
    <w:rsid w:val="00263386"/>
    <w:rsid w:val="00263995"/>
    <w:rsid w:val="00267B28"/>
    <w:rsid w:val="0027317B"/>
    <w:rsid w:val="002740B7"/>
    <w:rsid w:val="00275D72"/>
    <w:rsid w:val="00276160"/>
    <w:rsid w:val="00282063"/>
    <w:rsid w:val="00283783"/>
    <w:rsid w:val="00285871"/>
    <w:rsid w:val="00285DD0"/>
    <w:rsid w:val="00290615"/>
    <w:rsid w:val="00293EA4"/>
    <w:rsid w:val="00297EE8"/>
    <w:rsid w:val="002A1A5E"/>
    <w:rsid w:val="002A442F"/>
    <w:rsid w:val="002A44B8"/>
    <w:rsid w:val="002A4AA7"/>
    <w:rsid w:val="002A7F99"/>
    <w:rsid w:val="002B01FB"/>
    <w:rsid w:val="002B0D72"/>
    <w:rsid w:val="002B17E9"/>
    <w:rsid w:val="002B1D4C"/>
    <w:rsid w:val="002B24D5"/>
    <w:rsid w:val="002B2CD5"/>
    <w:rsid w:val="002B32D8"/>
    <w:rsid w:val="002B44BD"/>
    <w:rsid w:val="002B6FEF"/>
    <w:rsid w:val="002B72BB"/>
    <w:rsid w:val="002B794F"/>
    <w:rsid w:val="002C4264"/>
    <w:rsid w:val="002C77DB"/>
    <w:rsid w:val="002D07BD"/>
    <w:rsid w:val="002D2832"/>
    <w:rsid w:val="002D60D2"/>
    <w:rsid w:val="002D6E6C"/>
    <w:rsid w:val="002D722C"/>
    <w:rsid w:val="002D72E7"/>
    <w:rsid w:val="002D7E25"/>
    <w:rsid w:val="002E0905"/>
    <w:rsid w:val="002E272B"/>
    <w:rsid w:val="002E33CE"/>
    <w:rsid w:val="002F2771"/>
    <w:rsid w:val="002F302B"/>
    <w:rsid w:val="002F3D84"/>
    <w:rsid w:val="002F4095"/>
    <w:rsid w:val="002F43D6"/>
    <w:rsid w:val="002F581A"/>
    <w:rsid w:val="002F5A30"/>
    <w:rsid w:val="002F7462"/>
    <w:rsid w:val="0030139B"/>
    <w:rsid w:val="00302BE3"/>
    <w:rsid w:val="00302FCA"/>
    <w:rsid w:val="0030456B"/>
    <w:rsid w:val="00306733"/>
    <w:rsid w:val="003071EC"/>
    <w:rsid w:val="00307B7C"/>
    <w:rsid w:val="003111E6"/>
    <w:rsid w:val="003178D7"/>
    <w:rsid w:val="00320503"/>
    <w:rsid w:val="00324755"/>
    <w:rsid w:val="0032487D"/>
    <w:rsid w:val="00326877"/>
    <w:rsid w:val="00331550"/>
    <w:rsid w:val="00334B68"/>
    <w:rsid w:val="00336408"/>
    <w:rsid w:val="00337F14"/>
    <w:rsid w:val="00341857"/>
    <w:rsid w:val="00342F68"/>
    <w:rsid w:val="00343D30"/>
    <w:rsid w:val="00346A8F"/>
    <w:rsid w:val="00350196"/>
    <w:rsid w:val="003508A7"/>
    <w:rsid w:val="00352F80"/>
    <w:rsid w:val="00353FDD"/>
    <w:rsid w:val="003559E1"/>
    <w:rsid w:val="00356FA9"/>
    <w:rsid w:val="00357503"/>
    <w:rsid w:val="003641E3"/>
    <w:rsid w:val="003645CC"/>
    <w:rsid w:val="003656DF"/>
    <w:rsid w:val="00367EED"/>
    <w:rsid w:val="003706BA"/>
    <w:rsid w:val="00371013"/>
    <w:rsid w:val="0037465D"/>
    <w:rsid w:val="003769CE"/>
    <w:rsid w:val="00377356"/>
    <w:rsid w:val="003776C6"/>
    <w:rsid w:val="00382070"/>
    <w:rsid w:val="003833E6"/>
    <w:rsid w:val="00383B11"/>
    <w:rsid w:val="00383DE0"/>
    <w:rsid w:val="00383FBD"/>
    <w:rsid w:val="0038718C"/>
    <w:rsid w:val="00387354"/>
    <w:rsid w:val="0039006A"/>
    <w:rsid w:val="00395D84"/>
    <w:rsid w:val="0039679B"/>
    <w:rsid w:val="00397699"/>
    <w:rsid w:val="003A23AB"/>
    <w:rsid w:val="003A3D69"/>
    <w:rsid w:val="003A5BD0"/>
    <w:rsid w:val="003B19FA"/>
    <w:rsid w:val="003B29B6"/>
    <w:rsid w:val="003B4435"/>
    <w:rsid w:val="003B4807"/>
    <w:rsid w:val="003C172A"/>
    <w:rsid w:val="003C2CEB"/>
    <w:rsid w:val="003C4A12"/>
    <w:rsid w:val="003D0992"/>
    <w:rsid w:val="003D5201"/>
    <w:rsid w:val="003E0BB3"/>
    <w:rsid w:val="003E6F50"/>
    <w:rsid w:val="003E72A2"/>
    <w:rsid w:val="003E75AC"/>
    <w:rsid w:val="003F5129"/>
    <w:rsid w:val="003F53EE"/>
    <w:rsid w:val="003F64BA"/>
    <w:rsid w:val="003F694A"/>
    <w:rsid w:val="003F794C"/>
    <w:rsid w:val="004076C5"/>
    <w:rsid w:val="0041089C"/>
    <w:rsid w:val="00411801"/>
    <w:rsid w:val="00411B4B"/>
    <w:rsid w:val="00415D98"/>
    <w:rsid w:val="004172AF"/>
    <w:rsid w:val="00420343"/>
    <w:rsid w:val="00420AF7"/>
    <w:rsid w:val="00421660"/>
    <w:rsid w:val="00421FEC"/>
    <w:rsid w:val="004256A3"/>
    <w:rsid w:val="00432041"/>
    <w:rsid w:val="0043249A"/>
    <w:rsid w:val="00432559"/>
    <w:rsid w:val="004327C6"/>
    <w:rsid w:val="004328F5"/>
    <w:rsid w:val="00436131"/>
    <w:rsid w:val="00436993"/>
    <w:rsid w:val="004369CE"/>
    <w:rsid w:val="0044232C"/>
    <w:rsid w:val="00442470"/>
    <w:rsid w:val="00443422"/>
    <w:rsid w:val="00444BEA"/>
    <w:rsid w:val="00451618"/>
    <w:rsid w:val="0045176F"/>
    <w:rsid w:val="0045524D"/>
    <w:rsid w:val="0045565E"/>
    <w:rsid w:val="00457216"/>
    <w:rsid w:val="004574ED"/>
    <w:rsid w:val="004577DE"/>
    <w:rsid w:val="00460C4A"/>
    <w:rsid w:val="00465295"/>
    <w:rsid w:val="004658A7"/>
    <w:rsid w:val="00465B7F"/>
    <w:rsid w:val="0046631A"/>
    <w:rsid w:val="004676BF"/>
    <w:rsid w:val="00470B3A"/>
    <w:rsid w:val="00470E02"/>
    <w:rsid w:val="00471427"/>
    <w:rsid w:val="00472E9D"/>
    <w:rsid w:val="00475AB1"/>
    <w:rsid w:val="00482467"/>
    <w:rsid w:val="00482F82"/>
    <w:rsid w:val="00484CCF"/>
    <w:rsid w:val="00486A3A"/>
    <w:rsid w:val="00491DDB"/>
    <w:rsid w:val="00492459"/>
    <w:rsid w:val="00494A4B"/>
    <w:rsid w:val="00496124"/>
    <w:rsid w:val="004A0FB2"/>
    <w:rsid w:val="004A220C"/>
    <w:rsid w:val="004A25FF"/>
    <w:rsid w:val="004A3424"/>
    <w:rsid w:val="004A465B"/>
    <w:rsid w:val="004A4999"/>
    <w:rsid w:val="004A4AC7"/>
    <w:rsid w:val="004A4D49"/>
    <w:rsid w:val="004A698A"/>
    <w:rsid w:val="004B02AF"/>
    <w:rsid w:val="004B1C3E"/>
    <w:rsid w:val="004B2941"/>
    <w:rsid w:val="004B43D1"/>
    <w:rsid w:val="004B7F75"/>
    <w:rsid w:val="004C15A2"/>
    <w:rsid w:val="004C16FD"/>
    <w:rsid w:val="004C377A"/>
    <w:rsid w:val="004C6287"/>
    <w:rsid w:val="004C6799"/>
    <w:rsid w:val="004C7407"/>
    <w:rsid w:val="004C79F3"/>
    <w:rsid w:val="004D1CDC"/>
    <w:rsid w:val="004D2B8F"/>
    <w:rsid w:val="004D3513"/>
    <w:rsid w:val="004D4B4D"/>
    <w:rsid w:val="004D4C4D"/>
    <w:rsid w:val="004D7853"/>
    <w:rsid w:val="004E01BE"/>
    <w:rsid w:val="004F4685"/>
    <w:rsid w:val="004F4E1C"/>
    <w:rsid w:val="004F639A"/>
    <w:rsid w:val="00500A02"/>
    <w:rsid w:val="00501571"/>
    <w:rsid w:val="005018EB"/>
    <w:rsid w:val="00501BBD"/>
    <w:rsid w:val="00503FD3"/>
    <w:rsid w:val="005041D7"/>
    <w:rsid w:val="00504AA5"/>
    <w:rsid w:val="00506459"/>
    <w:rsid w:val="00506675"/>
    <w:rsid w:val="00507737"/>
    <w:rsid w:val="00515761"/>
    <w:rsid w:val="00521E36"/>
    <w:rsid w:val="005228AB"/>
    <w:rsid w:val="00523BB1"/>
    <w:rsid w:val="00530084"/>
    <w:rsid w:val="005304D4"/>
    <w:rsid w:val="00532F07"/>
    <w:rsid w:val="0053371D"/>
    <w:rsid w:val="00534187"/>
    <w:rsid w:val="00535D22"/>
    <w:rsid w:val="0054051F"/>
    <w:rsid w:val="00541154"/>
    <w:rsid w:val="005429B0"/>
    <w:rsid w:val="005437A2"/>
    <w:rsid w:val="005448F3"/>
    <w:rsid w:val="00550EFD"/>
    <w:rsid w:val="005545EC"/>
    <w:rsid w:val="0055792B"/>
    <w:rsid w:val="005579E0"/>
    <w:rsid w:val="00557D35"/>
    <w:rsid w:val="00561715"/>
    <w:rsid w:val="00561778"/>
    <w:rsid w:val="0056270E"/>
    <w:rsid w:val="00563CD1"/>
    <w:rsid w:val="00565515"/>
    <w:rsid w:val="005665CB"/>
    <w:rsid w:val="005847C4"/>
    <w:rsid w:val="00585FC4"/>
    <w:rsid w:val="00591334"/>
    <w:rsid w:val="00591CB7"/>
    <w:rsid w:val="005925F3"/>
    <w:rsid w:val="0059264B"/>
    <w:rsid w:val="00592D69"/>
    <w:rsid w:val="005934A3"/>
    <w:rsid w:val="00593640"/>
    <w:rsid w:val="00593844"/>
    <w:rsid w:val="00594C4B"/>
    <w:rsid w:val="00597837"/>
    <w:rsid w:val="005A2845"/>
    <w:rsid w:val="005A3D81"/>
    <w:rsid w:val="005A537E"/>
    <w:rsid w:val="005B09FE"/>
    <w:rsid w:val="005B46ED"/>
    <w:rsid w:val="005B5349"/>
    <w:rsid w:val="005B5531"/>
    <w:rsid w:val="005B611C"/>
    <w:rsid w:val="005C26ED"/>
    <w:rsid w:val="005C6F75"/>
    <w:rsid w:val="005D70BA"/>
    <w:rsid w:val="005E072C"/>
    <w:rsid w:val="005E2DC6"/>
    <w:rsid w:val="005E2F19"/>
    <w:rsid w:val="005E3827"/>
    <w:rsid w:val="005E7588"/>
    <w:rsid w:val="005F02CA"/>
    <w:rsid w:val="005F1DC2"/>
    <w:rsid w:val="005F6DA6"/>
    <w:rsid w:val="006012BA"/>
    <w:rsid w:val="0060192A"/>
    <w:rsid w:val="00603205"/>
    <w:rsid w:val="00610D0E"/>
    <w:rsid w:val="00613308"/>
    <w:rsid w:val="00614ADE"/>
    <w:rsid w:val="00624EAA"/>
    <w:rsid w:val="006303D4"/>
    <w:rsid w:val="00635795"/>
    <w:rsid w:val="006363EB"/>
    <w:rsid w:val="006409C4"/>
    <w:rsid w:val="00641992"/>
    <w:rsid w:val="00650DE1"/>
    <w:rsid w:val="00654010"/>
    <w:rsid w:val="00656F24"/>
    <w:rsid w:val="00660220"/>
    <w:rsid w:val="0066232B"/>
    <w:rsid w:val="00664979"/>
    <w:rsid w:val="00666B4C"/>
    <w:rsid w:val="00666FD6"/>
    <w:rsid w:val="006724E9"/>
    <w:rsid w:val="0067348F"/>
    <w:rsid w:val="00676148"/>
    <w:rsid w:val="00676731"/>
    <w:rsid w:val="006773CD"/>
    <w:rsid w:val="0068378D"/>
    <w:rsid w:val="006842E4"/>
    <w:rsid w:val="006845A1"/>
    <w:rsid w:val="00686126"/>
    <w:rsid w:val="00686870"/>
    <w:rsid w:val="006873F6"/>
    <w:rsid w:val="00687D7D"/>
    <w:rsid w:val="006934EF"/>
    <w:rsid w:val="00693F5E"/>
    <w:rsid w:val="00694794"/>
    <w:rsid w:val="00695CAF"/>
    <w:rsid w:val="00695DD3"/>
    <w:rsid w:val="006A30FE"/>
    <w:rsid w:val="006A4C2D"/>
    <w:rsid w:val="006A52CE"/>
    <w:rsid w:val="006B0DF3"/>
    <w:rsid w:val="006B2963"/>
    <w:rsid w:val="006B48D2"/>
    <w:rsid w:val="006B63AF"/>
    <w:rsid w:val="006C7527"/>
    <w:rsid w:val="006D17F5"/>
    <w:rsid w:val="006D21F6"/>
    <w:rsid w:val="006D2520"/>
    <w:rsid w:val="006D4674"/>
    <w:rsid w:val="006D7A2D"/>
    <w:rsid w:val="006E0688"/>
    <w:rsid w:val="006E5897"/>
    <w:rsid w:val="006F07BB"/>
    <w:rsid w:val="006F181A"/>
    <w:rsid w:val="006F218C"/>
    <w:rsid w:val="006F2B79"/>
    <w:rsid w:val="006F5213"/>
    <w:rsid w:val="006F5C96"/>
    <w:rsid w:val="006F641C"/>
    <w:rsid w:val="006F7A88"/>
    <w:rsid w:val="00703343"/>
    <w:rsid w:val="007040B7"/>
    <w:rsid w:val="007040D0"/>
    <w:rsid w:val="00704F92"/>
    <w:rsid w:val="00715A0D"/>
    <w:rsid w:val="00715C83"/>
    <w:rsid w:val="007168A1"/>
    <w:rsid w:val="00716F6C"/>
    <w:rsid w:val="0072357C"/>
    <w:rsid w:val="00724F41"/>
    <w:rsid w:val="007251C7"/>
    <w:rsid w:val="00731172"/>
    <w:rsid w:val="00731EAC"/>
    <w:rsid w:val="00731EFC"/>
    <w:rsid w:val="0073289B"/>
    <w:rsid w:val="00732DAD"/>
    <w:rsid w:val="00734A2F"/>
    <w:rsid w:val="007371BF"/>
    <w:rsid w:val="00737ECC"/>
    <w:rsid w:val="0074503C"/>
    <w:rsid w:val="00746F42"/>
    <w:rsid w:val="00747F07"/>
    <w:rsid w:val="00753801"/>
    <w:rsid w:val="007631FF"/>
    <w:rsid w:val="007637BA"/>
    <w:rsid w:val="00765AA6"/>
    <w:rsid w:val="007669C2"/>
    <w:rsid w:val="00766BA0"/>
    <w:rsid w:val="0076720F"/>
    <w:rsid w:val="0077195D"/>
    <w:rsid w:val="00774CCA"/>
    <w:rsid w:val="007754E5"/>
    <w:rsid w:val="00780BF7"/>
    <w:rsid w:val="0078338A"/>
    <w:rsid w:val="00783A2E"/>
    <w:rsid w:val="00787E3C"/>
    <w:rsid w:val="00790575"/>
    <w:rsid w:val="00793808"/>
    <w:rsid w:val="00796BDD"/>
    <w:rsid w:val="007A0066"/>
    <w:rsid w:val="007A1088"/>
    <w:rsid w:val="007A58A0"/>
    <w:rsid w:val="007A64AE"/>
    <w:rsid w:val="007B241A"/>
    <w:rsid w:val="007B334C"/>
    <w:rsid w:val="007B4507"/>
    <w:rsid w:val="007B56F8"/>
    <w:rsid w:val="007B71DB"/>
    <w:rsid w:val="007C0A36"/>
    <w:rsid w:val="007C2EAC"/>
    <w:rsid w:val="007C563A"/>
    <w:rsid w:val="007C6031"/>
    <w:rsid w:val="007D1E40"/>
    <w:rsid w:val="007D40DC"/>
    <w:rsid w:val="007E146D"/>
    <w:rsid w:val="007E1870"/>
    <w:rsid w:val="007E2163"/>
    <w:rsid w:val="007E35A9"/>
    <w:rsid w:val="007E4FC5"/>
    <w:rsid w:val="007E5A5D"/>
    <w:rsid w:val="007F24F2"/>
    <w:rsid w:val="00800081"/>
    <w:rsid w:val="008026EE"/>
    <w:rsid w:val="0080497C"/>
    <w:rsid w:val="00807168"/>
    <w:rsid w:val="008115B3"/>
    <w:rsid w:val="008127C6"/>
    <w:rsid w:val="00812A17"/>
    <w:rsid w:val="00814A52"/>
    <w:rsid w:val="00816A95"/>
    <w:rsid w:val="008171C3"/>
    <w:rsid w:val="0082192B"/>
    <w:rsid w:val="00823A79"/>
    <w:rsid w:val="008254DE"/>
    <w:rsid w:val="0083085A"/>
    <w:rsid w:val="008317DF"/>
    <w:rsid w:val="00831D42"/>
    <w:rsid w:val="00833807"/>
    <w:rsid w:val="0083512F"/>
    <w:rsid w:val="00842939"/>
    <w:rsid w:val="00842DF0"/>
    <w:rsid w:val="00843C84"/>
    <w:rsid w:val="00846D20"/>
    <w:rsid w:val="00846F83"/>
    <w:rsid w:val="008500F6"/>
    <w:rsid w:val="00851488"/>
    <w:rsid w:val="008519F2"/>
    <w:rsid w:val="00852CAA"/>
    <w:rsid w:val="008530F7"/>
    <w:rsid w:val="0085352A"/>
    <w:rsid w:val="008724F6"/>
    <w:rsid w:val="0087409C"/>
    <w:rsid w:val="00874425"/>
    <w:rsid w:val="00874D3C"/>
    <w:rsid w:val="00875C18"/>
    <w:rsid w:val="00875F09"/>
    <w:rsid w:val="00877730"/>
    <w:rsid w:val="0088094B"/>
    <w:rsid w:val="00880E65"/>
    <w:rsid w:val="00880F9A"/>
    <w:rsid w:val="008811B0"/>
    <w:rsid w:val="00882E83"/>
    <w:rsid w:val="00886934"/>
    <w:rsid w:val="00890FF0"/>
    <w:rsid w:val="008931CD"/>
    <w:rsid w:val="008948D5"/>
    <w:rsid w:val="00896AC1"/>
    <w:rsid w:val="00897562"/>
    <w:rsid w:val="008A02CC"/>
    <w:rsid w:val="008A47E7"/>
    <w:rsid w:val="008A61F4"/>
    <w:rsid w:val="008A79DC"/>
    <w:rsid w:val="008C136D"/>
    <w:rsid w:val="008C179E"/>
    <w:rsid w:val="008C25F8"/>
    <w:rsid w:val="008C4BC0"/>
    <w:rsid w:val="008C5910"/>
    <w:rsid w:val="008C5A19"/>
    <w:rsid w:val="008C62EA"/>
    <w:rsid w:val="008C7602"/>
    <w:rsid w:val="008D2BC1"/>
    <w:rsid w:val="008D6CC4"/>
    <w:rsid w:val="008D73AF"/>
    <w:rsid w:val="008E4FB9"/>
    <w:rsid w:val="008E5047"/>
    <w:rsid w:val="008F15A1"/>
    <w:rsid w:val="008F189D"/>
    <w:rsid w:val="008F4A7F"/>
    <w:rsid w:val="009011D4"/>
    <w:rsid w:val="00901838"/>
    <w:rsid w:val="009021CC"/>
    <w:rsid w:val="00903403"/>
    <w:rsid w:val="0090368F"/>
    <w:rsid w:val="00904869"/>
    <w:rsid w:val="00905803"/>
    <w:rsid w:val="009059BA"/>
    <w:rsid w:val="00907B7B"/>
    <w:rsid w:val="00911E69"/>
    <w:rsid w:val="00912FB9"/>
    <w:rsid w:val="00913269"/>
    <w:rsid w:val="009138DD"/>
    <w:rsid w:val="0091413A"/>
    <w:rsid w:val="009152EB"/>
    <w:rsid w:val="00917B57"/>
    <w:rsid w:val="00922B6B"/>
    <w:rsid w:val="00923FF8"/>
    <w:rsid w:val="00926B99"/>
    <w:rsid w:val="00927986"/>
    <w:rsid w:val="00930AEA"/>
    <w:rsid w:val="00936398"/>
    <w:rsid w:val="00944D0D"/>
    <w:rsid w:val="00944E6E"/>
    <w:rsid w:val="0094515D"/>
    <w:rsid w:val="0094612B"/>
    <w:rsid w:val="00950B20"/>
    <w:rsid w:val="00952097"/>
    <w:rsid w:val="00952FD9"/>
    <w:rsid w:val="009542E8"/>
    <w:rsid w:val="00955DBB"/>
    <w:rsid w:val="009573EB"/>
    <w:rsid w:val="009632CF"/>
    <w:rsid w:val="009633EE"/>
    <w:rsid w:val="00964FEB"/>
    <w:rsid w:val="00967722"/>
    <w:rsid w:val="0097136B"/>
    <w:rsid w:val="009714F5"/>
    <w:rsid w:val="00971B4E"/>
    <w:rsid w:val="009726D6"/>
    <w:rsid w:val="00973427"/>
    <w:rsid w:val="009801C8"/>
    <w:rsid w:val="00983174"/>
    <w:rsid w:val="00983E35"/>
    <w:rsid w:val="00985C11"/>
    <w:rsid w:val="0098602E"/>
    <w:rsid w:val="0099129F"/>
    <w:rsid w:val="00994817"/>
    <w:rsid w:val="00996C85"/>
    <w:rsid w:val="009A014D"/>
    <w:rsid w:val="009A01D7"/>
    <w:rsid w:val="009A15C6"/>
    <w:rsid w:val="009A3984"/>
    <w:rsid w:val="009A3F39"/>
    <w:rsid w:val="009A5488"/>
    <w:rsid w:val="009A6940"/>
    <w:rsid w:val="009A7084"/>
    <w:rsid w:val="009A7296"/>
    <w:rsid w:val="009A7AC4"/>
    <w:rsid w:val="009B07DC"/>
    <w:rsid w:val="009B13CA"/>
    <w:rsid w:val="009B2646"/>
    <w:rsid w:val="009B3180"/>
    <w:rsid w:val="009B369C"/>
    <w:rsid w:val="009B47B2"/>
    <w:rsid w:val="009B483A"/>
    <w:rsid w:val="009B4DF2"/>
    <w:rsid w:val="009B503C"/>
    <w:rsid w:val="009B5FF6"/>
    <w:rsid w:val="009B6CAA"/>
    <w:rsid w:val="009B6D24"/>
    <w:rsid w:val="009C0B82"/>
    <w:rsid w:val="009C11CC"/>
    <w:rsid w:val="009C7A9B"/>
    <w:rsid w:val="009D0C82"/>
    <w:rsid w:val="009D2F8B"/>
    <w:rsid w:val="009D4236"/>
    <w:rsid w:val="009D67EE"/>
    <w:rsid w:val="009E085A"/>
    <w:rsid w:val="009E2D57"/>
    <w:rsid w:val="009E5690"/>
    <w:rsid w:val="009F3219"/>
    <w:rsid w:val="009F3B5A"/>
    <w:rsid w:val="00A00101"/>
    <w:rsid w:val="00A00587"/>
    <w:rsid w:val="00A02D82"/>
    <w:rsid w:val="00A032EC"/>
    <w:rsid w:val="00A06F49"/>
    <w:rsid w:val="00A074CF"/>
    <w:rsid w:val="00A07CCE"/>
    <w:rsid w:val="00A13224"/>
    <w:rsid w:val="00A1458A"/>
    <w:rsid w:val="00A17782"/>
    <w:rsid w:val="00A21DE4"/>
    <w:rsid w:val="00A22374"/>
    <w:rsid w:val="00A24269"/>
    <w:rsid w:val="00A264F5"/>
    <w:rsid w:val="00A32C59"/>
    <w:rsid w:val="00A33A90"/>
    <w:rsid w:val="00A33C46"/>
    <w:rsid w:val="00A34021"/>
    <w:rsid w:val="00A34BE6"/>
    <w:rsid w:val="00A36F3A"/>
    <w:rsid w:val="00A37107"/>
    <w:rsid w:val="00A40AFB"/>
    <w:rsid w:val="00A4505B"/>
    <w:rsid w:val="00A45925"/>
    <w:rsid w:val="00A4795E"/>
    <w:rsid w:val="00A50056"/>
    <w:rsid w:val="00A52F49"/>
    <w:rsid w:val="00A56E4C"/>
    <w:rsid w:val="00A60813"/>
    <w:rsid w:val="00A60A21"/>
    <w:rsid w:val="00A658AA"/>
    <w:rsid w:val="00A6674F"/>
    <w:rsid w:val="00A6710A"/>
    <w:rsid w:val="00A72E2C"/>
    <w:rsid w:val="00A771D8"/>
    <w:rsid w:val="00A7779C"/>
    <w:rsid w:val="00A77C14"/>
    <w:rsid w:val="00A82680"/>
    <w:rsid w:val="00A82864"/>
    <w:rsid w:val="00A842E1"/>
    <w:rsid w:val="00A9002A"/>
    <w:rsid w:val="00A90CE9"/>
    <w:rsid w:val="00A94091"/>
    <w:rsid w:val="00A94B23"/>
    <w:rsid w:val="00AA005A"/>
    <w:rsid w:val="00AA0CA7"/>
    <w:rsid w:val="00AA2DE5"/>
    <w:rsid w:val="00AA3841"/>
    <w:rsid w:val="00AB0427"/>
    <w:rsid w:val="00AB16A4"/>
    <w:rsid w:val="00AB754C"/>
    <w:rsid w:val="00AB76B3"/>
    <w:rsid w:val="00AC1D70"/>
    <w:rsid w:val="00AC7643"/>
    <w:rsid w:val="00AD0A75"/>
    <w:rsid w:val="00AD0BDA"/>
    <w:rsid w:val="00AD228A"/>
    <w:rsid w:val="00AD5C39"/>
    <w:rsid w:val="00AD6A17"/>
    <w:rsid w:val="00AE0B86"/>
    <w:rsid w:val="00AE6731"/>
    <w:rsid w:val="00AE7336"/>
    <w:rsid w:val="00AF0F97"/>
    <w:rsid w:val="00AF10DF"/>
    <w:rsid w:val="00AF3195"/>
    <w:rsid w:val="00AF3DB5"/>
    <w:rsid w:val="00AF3F09"/>
    <w:rsid w:val="00AF5686"/>
    <w:rsid w:val="00B00FD6"/>
    <w:rsid w:val="00B02B2F"/>
    <w:rsid w:val="00B06E6F"/>
    <w:rsid w:val="00B070C2"/>
    <w:rsid w:val="00B114D4"/>
    <w:rsid w:val="00B12E20"/>
    <w:rsid w:val="00B139AD"/>
    <w:rsid w:val="00B13EBB"/>
    <w:rsid w:val="00B14857"/>
    <w:rsid w:val="00B150F3"/>
    <w:rsid w:val="00B201E0"/>
    <w:rsid w:val="00B20BB6"/>
    <w:rsid w:val="00B258B8"/>
    <w:rsid w:val="00B26398"/>
    <w:rsid w:val="00B304AC"/>
    <w:rsid w:val="00B316E2"/>
    <w:rsid w:val="00B31BEB"/>
    <w:rsid w:val="00B3468B"/>
    <w:rsid w:val="00B37E99"/>
    <w:rsid w:val="00B42237"/>
    <w:rsid w:val="00B4278B"/>
    <w:rsid w:val="00B4279B"/>
    <w:rsid w:val="00B4582C"/>
    <w:rsid w:val="00B47172"/>
    <w:rsid w:val="00B4770F"/>
    <w:rsid w:val="00B535E0"/>
    <w:rsid w:val="00B5395A"/>
    <w:rsid w:val="00B53A33"/>
    <w:rsid w:val="00B53CD9"/>
    <w:rsid w:val="00B55463"/>
    <w:rsid w:val="00B563C4"/>
    <w:rsid w:val="00B5703B"/>
    <w:rsid w:val="00B57C44"/>
    <w:rsid w:val="00B60FE5"/>
    <w:rsid w:val="00B623E5"/>
    <w:rsid w:val="00B63C71"/>
    <w:rsid w:val="00B64852"/>
    <w:rsid w:val="00B64E1D"/>
    <w:rsid w:val="00B64E93"/>
    <w:rsid w:val="00B6751B"/>
    <w:rsid w:val="00B70435"/>
    <w:rsid w:val="00B739BE"/>
    <w:rsid w:val="00B76803"/>
    <w:rsid w:val="00B83423"/>
    <w:rsid w:val="00B84BC6"/>
    <w:rsid w:val="00B85A4E"/>
    <w:rsid w:val="00B91249"/>
    <w:rsid w:val="00B91504"/>
    <w:rsid w:val="00B91762"/>
    <w:rsid w:val="00B9332F"/>
    <w:rsid w:val="00B95653"/>
    <w:rsid w:val="00B96CBC"/>
    <w:rsid w:val="00B97ED3"/>
    <w:rsid w:val="00BA0C65"/>
    <w:rsid w:val="00BA12CE"/>
    <w:rsid w:val="00BA4D7D"/>
    <w:rsid w:val="00BA5998"/>
    <w:rsid w:val="00BA733A"/>
    <w:rsid w:val="00BA7D47"/>
    <w:rsid w:val="00BB1030"/>
    <w:rsid w:val="00BB2328"/>
    <w:rsid w:val="00BC2460"/>
    <w:rsid w:val="00BC3425"/>
    <w:rsid w:val="00BC5991"/>
    <w:rsid w:val="00BD13F7"/>
    <w:rsid w:val="00BD272B"/>
    <w:rsid w:val="00BD3420"/>
    <w:rsid w:val="00BD46D4"/>
    <w:rsid w:val="00BD5184"/>
    <w:rsid w:val="00BD7A1C"/>
    <w:rsid w:val="00BE23A2"/>
    <w:rsid w:val="00BE3B9A"/>
    <w:rsid w:val="00BE6024"/>
    <w:rsid w:val="00BE7A36"/>
    <w:rsid w:val="00BF16DA"/>
    <w:rsid w:val="00BF23E6"/>
    <w:rsid w:val="00BF4DCF"/>
    <w:rsid w:val="00BF6802"/>
    <w:rsid w:val="00BF6BAE"/>
    <w:rsid w:val="00BF7A03"/>
    <w:rsid w:val="00C03C5F"/>
    <w:rsid w:val="00C05F88"/>
    <w:rsid w:val="00C07065"/>
    <w:rsid w:val="00C0730D"/>
    <w:rsid w:val="00C075D4"/>
    <w:rsid w:val="00C07EF0"/>
    <w:rsid w:val="00C12032"/>
    <w:rsid w:val="00C14C29"/>
    <w:rsid w:val="00C16A52"/>
    <w:rsid w:val="00C209DE"/>
    <w:rsid w:val="00C24218"/>
    <w:rsid w:val="00C25199"/>
    <w:rsid w:val="00C33211"/>
    <w:rsid w:val="00C34073"/>
    <w:rsid w:val="00C35A47"/>
    <w:rsid w:val="00C36DFD"/>
    <w:rsid w:val="00C372CF"/>
    <w:rsid w:val="00C37B44"/>
    <w:rsid w:val="00C40920"/>
    <w:rsid w:val="00C41192"/>
    <w:rsid w:val="00C44B55"/>
    <w:rsid w:val="00C45A4F"/>
    <w:rsid w:val="00C4769C"/>
    <w:rsid w:val="00C508C0"/>
    <w:rsid w:val="00C57334"/>
    <w:rsid w:val="00C57AE1"/>
    <w:rsid w:val="00C60D95"/>
    <w:rsid w:val="00C641C2"/>
    <w:rsid w:val="00C651AF"/>
    <w:rsid w:val="00C65BB2"/>
    <w:rsid w:val="00C676A8"/>
    <w:rsid w:val="00C67DD0"/>
    <w:rsid w:val="00C72FE0"/>
    <w:rsid w:val="00C77432"/>
    <w:rsid w:val="00C77ABA"/>
    <w:rsid w:val="00C80457"/>
    <w:rsid w:val="00C840F2"/>
    <w:rsid w:val="00C84624"/>
    <w:rsid w:val="00C8556F"/>
    <w:rsid w:val="00C85DB3"/>
    <w:rsid w:val="00C86909"/>
    <w:rsid w:val="00C90378"/>
    <w:rsid w:val="00C93352"/>
    <w:rsid w:val="00C9369E"/>
    <w:rsid w:val="00C9584C"/>
    <w:rsid w:val="00CA42B4"/>
    <w:rsid w:val="00CA4612"/>
    <w:rsid w:val="00CA512E"/>
    <w:rsid w:val="00CA5B0A"/>
    <w:rsid w:val="00CA7BB9"/>
    <w:rsid w:val="00CB1E4F"/>
    <w:rsid w:val="00CB4407"/>
    <w:rsid w:val="00CB5071"/>
    <w:rsid w:val="00CB7247"/>
    <w:rsid w:val="00CB75F3"/>
    <w:rsid w:val="00CC028D"/>
    <w:rsid w:val="00CC1D73"/>
    <w:rsid w:val="00CC208A"/>
    <w:rsid w:val="00CC22C6"/>
    <w:rsid w:val="00CC559A"/>
    <w:rsid w:val="00CC7201"/>
    <w:rsid w:val="00CD1D64"/>
    <w:rsid w:val="00CD213D"/>
    <w:rsid w:val="00CD3AB4"/>
    <w:rsid w:val="00CD43C7"/>
    <w:rsid w:val="00CD4F8B"/>
    <w:rsid w:val="00CD6FAA"/>
    <w:rsid w:val="00CD73EB"/>
    <w:rsid w:val="00CE04D7"/>
    <w:rsid w:val="00CE16CE"/>
    <w:rsid w:val="00CE4342"/>
    <w:rsid w:val="00CE49F7"/>
    <w:rsid w:val="00CF1E74"/>
    <w:rsid w:val="00CF1EFA"/>
    <w:rsid w:val="00CF24AA"/>
    <w:rsid w:val="00CF253C"/>
    <w:rsid w:val="00CF2AF9"/>
    <w:rsid w:val="00CF3151"/>
    <w:rsid w:val="00CF427B"/>
    <w:rsid w:val="00CF5211"/>
    <w:rsid w:val="00CF7924"/>
    <w:rsid w:val="00CF7DA6"/>
    <w:rsid w:val="00D0211A"/>
    <w:rsid w:val="00D04786"/>
    <w:rsid w:val="00D066FD"/>
    <w:rsid w:val="00D11676"/>
    <w:rsid w:val="00D116AF"/>
    <w:rsid w:val="00D12B8C"/>
    <w:rsid w:val="00D14550"/>
    <w:rsid w:val="00D1789E"/>
    <w:rsid w:val="00D230C9"/>
    <w:rsid w:val="00D2400C"/>
    <w:rsid w:val="00D24419"/>
    <w:rsid w:val="00D265C8"/>
    <w:rsid w:val="00D26E44"/>
    <w:rsid w:val="00D27A91"/>
    <w:rsid w:val="00D400D0"/>
    <w:rsid w:val="00D41C27"/>
    <w:rsid w:val="00D466E9"/>
    <w:rsid w:val="00D476E4"/>
    <w:rsid w:val="00D5097A"/>
    <w:rsid w:val="00D512FD"/>
    <w:rsid w:val="00D64750"/>
    <w:rsid w:val="00D64BBA"/>
    <w:rsid w:val="00D66E1E"/>
    <w:rsid w:val="00D67B3D"/>
    <w:rsid w:val="00D67D70"/>
    <w:rsid w:val="00D70EBB"/>
    <w:rsid w:val="00D80CCF"/>
    <w:rsid w:val="00D82289"/>
    <w:rsid w:val="00D831E0"/>
    <w:rsid w:val="00D8529A"/>
    <w:rsid w:val="00D858AB"/>
    <w:rsid w:val="00D8619A"/>
    <w:rsid w:val="00D86D1A"/>
    <w:rsid w:val="00D87497"/>
    <w:rsid w:val="00D87DDE"/>
    <w:rsid w:val="00D922F4"/>
    <w:rsid w:val="00D92FD5"/>
    <w:rsid w:val="00D945B8"/>
    <w:rsid w:val="00D9550F"/>
    <w:rsid w:val="00DA1C64"/>
    <w:rsid w:val="00DA24F3"/>
    <w:rsid w:val="00DA34B5"/>
    <w:rsid w:val="00DA488C"/>
    <w:rsid w:val="00DA6CA4"/>
    <w:rsid w:val="00DB09B1"/>
    <w:rsid w:val="00DB276B"/>
    <w:rsid w:val="00DB2C0C"/>
    <w:rsid w:val="00DB38E2"/>
    <w:rsid w:val="00DB43BE"/>
    <w:rsid w:val="00DB6577"/>
    <w:rsid w:val="00DC0812"/>
    <w:rsid w:val="00DC0DF6"/>
    <w:rsid w:val="00DC2901"/>
    <w:rsid w:val="00DC31DD"/>
    <w:rsid w:val="00DC3478"/>
    <w:rsid w:val="00DC4F52"/>
    <w:rsid w:val="00DD0135"/>
    <w:rsid w:val="00DD2F91"/>
    <w:rsid w:val="00DD4238"/>
    <w:rsid w:val="00DD7AD3"/>
    <w:rsid w:val="00DE2F03"/>
    <w:rsid w:val="00DE43AB"/>
    <w:rsid w:val="00DE5DC2"/>
    <w:rsid w:val="00DF2F92"/>
    <w:rsid w:val="00DF4E28"/>
    <w:rsid w:val="00E01294"/>
    <w:rsid w:val="00E06B51"/>
    <w:rsid w:val="00E07CD4"/>
    <w:rsid w:val="00E10BC2"/>
    <w:rsid w:val="00E11E6B"/>
    <w:rsid w:val="00E122BA"/>
    <w:rsid w:val="00E1366A"/>
    <w:rsid w:val="00E13ED1"/>
    <w:rsid w:val="00E14200"/>
    <w:rsid w:val="00E1595D"/>
    <w:rsid w:val="00E22428"/>
    <w:rsid w:val="00E23EE0"/>
    <w:rsid w:val="00E241F2"/>
    <w:rsid w:val="00E24260"/>
    <w:rsid w:val="00E27F37"/>
    <w:rsid w:val="00E30031"/>
    <w:rsid w:val="00E30227"/>
    <w:rsid w:val="00E30E0B"/>
    <w:rsid w:val="00E32494"/>
    <w:rsid w:val="00E36CDA"/>
    <w:rsid w:val="00E36E16"/>
    <w:rsid w:val="00E37C01"/>
    <w:rsid w:val="00E40854"/>
    <w:rsid w:val="00E41D35"/>
    <w:rsid w:val="00E420CE"/>
    <w:rsid w:val="00E42426"/>
    <w:rsid w:val="00E42429"/>
    <w:rsid w:val="00E44A88"/>
    <w:rsid w:val="00E44F4A"/>
    <w:rsid w:val="00E451A1"/>
    <w:rsid w:val="00E46C36"/>
    <w:rsid w:val="00E51BFC"/>
    <w:rsid w:val="00E5455C"/>
    <w:rsid w:val="00E602EA"/>
    <w:rsid w:val="00E63037"/>
    <w:rsid w:val="00E63601"/>
    <w:rsid w:val="00E64595"/>
    <w:rsid w:val="00E64E2C"/>
    <w:rsid w:val="00E64EF2"/>
    <w:rsid w:val="00E66451"/>
    <w:rsid w:val="00E74656"/>
    <w:rsid w:val="00E7594C"/>
    <w:rsid w:val="00E77713"/>
    <w:rsid w:val="00E813C7"/>
    <w:rsid w:val="00E87475"/>
    <w:rsid w:val="00E87476"/>
    <w:rsid w:val="00E87956"/>
    <w:rsid w:val="00E87BEE"/>
    <w:rsid w:val="00E912A0"/>
    <w:rsid w:val="00E929FF"/>
    <w:rsid w:val="00E930D0"/>
    <w:rsid w:val="00E9412A"/>
    <w:rsid w:val="00E94FDE"/>
    <w:rsid w:val="00E95579"/>
    <w:rsid w:val="00E9564A"/>
    <w:rsid w:val="00EA1740"/>
    <w:rsid w:val="00EA3096"/>
    <w:rsid w:val="00EA5730"/>
    <w:rsid w:val="00EA59A1"/>
    <w:rsid w:val="00EB0377"/>
    <w:rsid w:val="00EB10A7"/>
    <w:rsid w:val="00EB19D4"/>
    <w:rsid w:val="00EB2365"/>
    <w:rsid w:val="00EB258B"/>
    <w:rsid w:val="00EB4A27"/>
    <w:rsid w:val="00EB63F7"/>
    <w:rsid w:val="00EC3417"/>
    <w:rsid w:val="00EC5037"/>
    <w:rsid w:val="00EC6D52"/>
    <w:rsid w:val="00EC7547"/>
    <w:rsid w:val="00ED08CF"/>
    <w:rsid w:val="00ED28A3"/>
    <w:rsid w:val="00ED7445"/>
    <w:rsid w:val="00EE1D29"/>
    <w:rsid w:val="00EE2DA6"/>
    <w:rsid w:val="00EE310A"/>
    <w:rsid w:val="00EE6003"/>
    <w:rsid w:val="00EE7786"/>
    <w:rsid w:val="00EF0901"/>
    <w:rsid w:val="00EF46EA"/>
    <w:rsid w:val="00EF6103"/>
    <w:rsid w:val="00EF6CC3"/>
    <w:rsid w:val="00EF7912"/>
    <w:rsid w:val="00F001CA"/>
    <w:rsid w:val="00F00819"/>
    <w:rsid w:val="00F014E6"/>
    <w:rsid w:val="00F0319F"/>
    <w:rsid w:val="00F05D1F"/>
    <w:rsid w:val="00F06217"/>
    <w:rsid w:val="00F0709D"/>
    <w:rsid w:val="00F07BFE"/>
    <w:rsid w:val="00F1529F"/>
    <w:rsid w:val="00F15BF8"/>
    <w:rsid w:val="00F1620B"/>
    <w:rsid w:val="00F168FA"/>
    <w:rsid w:val="00F16FFE"/>
    <w:rsid w:val="00F20A13"/>
    <w:rsid w:val="00F21FC9"/>
    <w:rsid w:val="00F2297C"/>
    <w:rsid w:val="00F22B9A"/>
    <w:rsid w:val="00F235A2"/>
    <w:rsid w:val="00F23D76"/>
    <w:rsid w:val="00F26ABD"/>
    <w:rsid w:val="00F2750A"/>
    <w:rsid w:val="00F27EE0"/>
    <w:rsid w:val="00F30585"/>
    <w:rsid w:val="00F35D71"/>
    <w:rsid w:val="00F42EA7"/>
    <w:rsid w:val="00F45AD5"/>
    <w:rsid w:val="00F47BED"/>
    <w:rsid w:val="00F47FF8"/>
    <w:rsid w:val="00F51F74"/>
    <w:rsid w:val="00F551BB"/>
    <w:rsid w:val="00F55820"/>
    <w:rsid w:val="00F55EA5"/>
    <w:rsid w:val="00F57B20"/>
    <w:rsid w:val="00F60279"/>
    <w:rsid w:val="00F6158D"/>
    <w:rsid w:val="00F6480D"/>
    <w:rsid w:val="00F65240"/>
    <w:rsid w:val="00F657D0"/>
    <w:rsid w:val="00F73C7F"/>
    <w:rsid w:val="00F76368"/>
    <w:rsid w:val="00F77A03"/>
    <w:rsid w:val="00F8108F"/>
    <w:rsid w:val="00F8228C"/>
    <w:rsid w:val="00F83825"/>
    <w:rsid w:val="00F86BC1"/>
    <w:rsid w:val="00F876F0"/>
    <w:rsid w:val="00F91F88"/>
    <w:rsid w:val="00F932CF"/>
    <w:rsid w:val="00F95A1A"/>
    <w:rsid w:val="00F9660D"/>
    <w:rsid w:val="00F969D8"/>
    <w:rsid w:val="00FA11AA"/>
    <w:rsid w:val="00FA3F3A"/>
    <w:rsid w:val="00FA5F50"/>
    <w:rsid w:val="00FA7902"/>
    <w:rsid w:val="00FB1A1B"/>
    <w:rsid w:val="00FB1FAB"/>
    <w:rsid w:val="00FB6212"/>
    <w:rsid w:val="00FC032B"/>
    <w:rsid w:val="00FC1B78"/>
    <w:rsid w:val="00FC3429"/>
    <w:rsid w:val="00FC3461"/>
    <w:rsid w:val="00FC3D94"/>
    <w:rsid w:val="00FC66C2"/>
    <w:rsid w:val="00FD0212"/>
    <w:rsid w:val="00FD1AC5"/>
    <w:rsid w:val="00FD3119"/>
    <w:rsid w:val="00FD41EC"/>
    <w:rsid w:val="00FD478B"/>
    <w:rsid w:val="00FD69BC"/>
    <w:rsid w:val="00FD72FA"/>
    <w:rsid w:val="00FE2EBE"/>
    <w:rsid w:val="00FE4292"/>
    <w:rsid w:val="00FE5517"/>
    <w:rsid w:val="00FE748F"/>
    <w:rsid w:val="00FF12FE"/>
    <w:rsid w:val="00FF28B1"/>
    <w:rsid w:val="00FF388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EA1A-6BB1-4A8D-8DBE-0BB43114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36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9B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11.wmf"/><Relationship Id="rId18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9.emf"/><Relationship Id="rId7" Type="http://schemas.openxmlformats.org/officeDocument/2006/relationships/image" Target="media/image5.wmf"/><Relationship Id="rId12" Type="http://schemas.openxmlformats.org/officeDocument/2006/relationships/image" Target="media/image10.wmf"/><Relationship Id="rId17" Type="http://schemas.openxmlformats.org/officeDocument/2006/relationships/image" Target="media/image15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wmf"/><Relationship Id="rId20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image" Target="media/image4.wmf"/><Relationship Id="rId11" Type="http://schemas.openxmlformats.org/officeDocument/2006/relationships/image" Target="media/image9.wmf"/><Relationship Id="rId24" Type="http://schemas.openxmlformats.org/officeDocument/2006/relationships/fontTable" Target="fontTable.xml"/><Relationship Id="rId5" Type="http://schemas.openxmlformats.org/officeDocument/2006/relationships/image" Target="media/image3.emf"/><Relationship Id="rId15" Type="http://schemas.openxmlformats.org/officeDocument/2006/relationships/image" Target="media/image13.emf"/><Relationship Id="rId23" Type="http://schemas.openxmlformats.org/officeDocument/2006/relationships/image" Target="media/image21.emf"/><Relationship Id="rId10" Type="http://schemas.openxmlformats.org/officeDocument/2006/relationships/image" Target="media/image8.wmf"/><Relationship Id="rId19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7.wmf"/><Relationship Id="rId14" Type="http://schemas.openxmlformats.org/officeDocument/2006/relationships/image" Target="media/image12.emf"/><Relationship Id="rId22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cp:lastPrinted>2017-03-20T11:33:00Z</cp:lastPrinted>
  <dcterms:created xsi:type="dcterms:W3CDTF">2017-03-01T18:10:00Z</dcterms:created>
  <dcterms:modified xsi:type="dcterms:W3CDTF">2017-11-07T07:38:00Z</dcterms:modified>
</cp:coreProperties>
</file>